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1053" w14:textId="77777777" w:rsidR="006B4633" w:rsidRPr="00E123E3" w:rsidRDefault="006B4633" w:rsidP="006B4633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14:paraId="6F360934" w14:textId="2F0B38CF" w:rsidR="006B4633" w:rsidRPr="00E123E3" w:rsidRDefault="006B4633" w:rsidP="006B4633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E1FD3">
        <w:rPr>
          <w:rFonts w:ascii="Arial" w:hAnsi="Arial" w:cs="Arial"/>
          <w:sz w:val="20"/>
          <w:szCs w:val="20"/>
        </w:rPr>
        <w:t xml:space="preserve">    </w:t>
      </w:r>
      <w:r w:rsidRPr="00346126">
        <w:rPr>
          <w:rFonts w:ascii="Arial" w:hAnsi="Arial" w:cs="Arial"/>
          <w:b/>
          <w:sz w:val="20"/>
          <w:szCs w:val="20"/>
        </w:rPr>
        <w:t>OFICIO</w:t>
      </w:r>
      <w:r w:rsidRPr="00346126">
        <w:rPr>
          <w:rFonts w:ascii="Arial" w:hAnsi="Arial" w:cs="Arial"/>
          <w:sz w:val="20"/>
          <w:szCs w:val="20"/>
        </w:rPr>
        <w:t>:  0</w:t>
      </w:r>
      <w:r w:rsidR="00AE1FD3">
        <w:rPr>
          <w:rFonts w:ascii="Arial" w:hAnsi="Arial" w:cs="Arial"/>
          <w:sz w:val="20"/>
          <w:szCs w:val="20"/>
        </w:rPr>
        <w:t>94</w:t>
      </w:r>
      <w:r w:rsidRPr="00346126">
        <w:rPr>
          <w:rFonts w:ascii="Arial" w:hAnsi="Arial" w:cs="Arial"/>
          <w:sz w:val="20"/>
          <w:szCs w:val="20"/>
        </w:rPr>
        <w:t>/2020</w:t>
      </w:r>
    </w:p>
    <w:p w14:paraId="070C13EB" w14:textId="77777777" w:rsidR="006B4633" w:rsidRPr="00E123E3" w:rsidRDefault="006B4633" w:rsidP="006B4633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14:paraId="7564D3F1" w14:textId="0794DAE1" w:rsidR="006B4633" w:rsidRDefault="006B4633" w:rsidP="006B4633">
      <w:pPr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c. MANUEL DE JESUS JIMÉNEZ GARMA</w:t>
      </w:r>
    </w:p>
    <w:p w14:paraId="749D9532" w14:textId="40F35215" w:rsidR="00766149" w:rsidRPr="00E123E3" w:rsidRDefault="00766149" w:rsidP="006B4633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arturo sánchez campos</w:t>
      </w:r>
    </w:p>
    <w:p w14:paraId="3823BFE2" w14:textId="69DE9B13" w:rsidR="006B4633" w:rsidRPr="00E123E3" w:rsidRDefault="006B4633" w:rsidP="006B4633">
      <w:pPr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REGIDOR</w:t>
      </w:r>
      <w:r w:rsidR="00766149">
        <w:rPr>
          <w:rFonts w:ascii="Arial" w:hAnsi="Arial" w:cs="Arial"/>
          <w:b/>
          <w:caps/>
          <w:sz w:val="20"/>
          <w:szCs w:val="20"/>
        </w:rPr>
        <w:t>es</w:t>
      </w:r>
      <w:r w:rsidRPr="00E123E3">
        <w:rPr>
          <w:rFonts w:ascii="Arial" w:hAnsi="Arial" w:cs="Arial"/>
          <w:b/>
          <w:caps/>
          <w:sz w:val="20"/>
          <w:szCs w:val="20"/>
        </w:rPr>
        <w:t xml:space="preserve"> INTEGRANTE</w:t>
      </w:r>
      <w:r w:rsidR="00766149">
        <w:rPr>
          <w:rFonts w:ascii="Arial" w:hAnsi="Arial" w:cs="Arial"/>
          <w:b/>
          <w:caps/>
          <w:sz w:val="20"/>
          <w:szCs w:val="20"/>
        </w:rPr>
        <w:t>s</w:t>
      </w:r>
      <w:r w:rsidRPr="00E123E3">
        <w:rPr>
          <w:rFonts w:ascii="Arial" w:hAnsi="Arial" w:cs="Arial"/>
          <w:b/>
          <w:caps/>
          <w:sz w:val="20"/>
          <w:szCs w:val="20"/>
        </w:rPr>
        <w:t xml:space="preserve"> DE LA COMISION E. P. </w:t>
      </w:r>
    </w:p>
    <w:p w14:paraId="4E851A57" w14:textId="77777777" w:rsidR="006B4633" w:rsidRPr="00E123E3" w:rsidRDefault="006B4633" w:rsidP="006B4633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DE INNOVACIÒN, CIENCIA Y TECNOLOGIA</w:t>
      </w:r>
    </w:p>
    <w:p w14:paraId="63506241" w14:textId="77777777" w:rsidR="006B4633" w:rsidRPr="00E123E3" w:rsidRDefault="006B4633" w:rsidP="006B4633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E123E3">
        <w:rPr>
          <w:rFonts w:ascii="Arial" w:hAnsi="Arial" w:cs="Arial"/>
          <w:b/>
          <w:caps/>
          <w:sz w:val="20"/>
          <w:szCs w:val="20"/>
        </w:rPr>
        <w:t>P R E S E N T E:</w:t>
      </w:r>
    </w:p>
    <w:p w14:paraId="1DD651F9" w14:textId="77777777" w:rsidR="006B4633" w:rsidRPr="005A659F" w:rsidRDefault="006B4633" w:rsidP="006B4633">
      <w:pPr>
        <w:pStyle w:val="Sinespaciado"/>
        <w:jc w:val="right"/>
        <w:rPr>
          <w:rFonts w:ascii="Arial" w:hAnsi="Arial" w:cs="Arial"/>
          <w:b/>
          <w:caps/>
        </w:rPr>
      </w:pPr>
    </w:p>
    <w:p w14:paraId="421388AF" w14:textId="2680628D" w:rsidR="006B4633" w:rsidRPr="00E123E3" w:rsidRDefault="006B4633" w:rsidP="006B463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 w:rsidR="00AE1FD3">
        <w:rPr>
          <w:rFonts w:ascii="Arial" w:hAnsi="Arial" w:cs="Arial"/>
          <w:b/>
          <w:sz w:val="20"/>
          <w:szCs w:val="20"/>
        </w:rPr>
        <w:t>Octava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</w:t>
      </w:r>
      <w:r w:rsidR="008F01F6">
        <w:rPr>
          <w:rFonts w:ascii="Arial" w:hAnsi="Arial" w:cs="Arial"/>
          <w:sz w:val="20"/>
          <w:szCs w:val="20"/>
        </w:rPr>
        <w:t xml:space="preserve">y Administración Pública </w:t>
      </w:r>
      <w:r>
        <w:rPr>
          <w:rFonts w:ascii="Arial" w:hAnsi="Arial" w:cs="Arial"/>
          <w:sz w:val="20"/>
          <w:szCs w:val="20"/>
        </w:rPr>
        <w:t>como coadyuvante</w:t>
      </w:r>
      <w:r w:rsidR="008F01F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</w:t>
      </w:r>
      <w:r w:rsidRPr="00101661">
        <w:rPr>
          <w:rFonts w:ascii="Arial" w:hAnsi="Arial" w:cs="Arial"/>
          <w:sz w:val="20"/>
          <w:szCs w:val="20"/>
        </w:rPr>
        <w:t xml:space="preserve">día </w:t>
      </w:r>
      <w:r w:rsidR="00101661" w:rsidRPr="00101661">
        <w:rPr>
          <w:rFonts w:ascii="Arial" w:hAnsi="Arial" w:cs="Arial"/>
          <w:b/>
          <w:sz w:val="20"/>
          <w:szCs w:val="20"/>
          <w:u w:val="single"/>
        </w:rPr>
        <w:t>m</w:t>
      </w:r>
      <w:r w:rsidR="00AE1FD3">
        <w:rPr>
          <w:rFonts w:ascii="Arial" w:hAnsi="Arial" w:cs="Arial"/>
          <w:b/>
          <w:sz w:val="20"/>
          <w:szCs w:val="20"/>
          <w:u w:val="single"/>
        </w:rPr>
        <w:t>iércoles</w:t>
      </w:r>
      <w:r w:rsidRPr="0010166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01661" w:rsidRPr="00101661">
        <w:rPr>
          <w:rFonts w:ascii="Arial" w:hAnsi="Arial" w:cs="Arial"/>
          <w:b/>
          <w:sz w:val="20"/>
          <w:szCs w:val="20"/>
          <w:u w:val="single"/>
        </w:rPr>
        <w:t>11</w:t>
      </w:r>
      <w:r w:rsidR="00AE1FD3">
        <w:rPr>
          <w:rFonts w:ascii="Arial" w:hAnsi="Arial" w:cs="Arial"/>
          <w:b/>
          <w:sz w:val="20"/>
          <w:szCs w:val="20"/>
          <w:u w:val="single"/>
        </w:rPr>
        <w:t xml:space="preserve">9 </w:t>
      </w:r>
      <w:r w:rsidRPr="00101661">
        <w:rPr>
          <w:rFonts w:ascii="Arial" w:hAnsi="Arial" w:cs="Arial"/>
          <w:b/>
          <w:sz w:val="20"/>
          <w:szCs w:val="20"/>
          <w:u w:val="single"/>
        </w:rPr>
        <w:t xml:space="preserve">del mes de </w:t>
      </w:r>
      <w:r w:rsidR="00530E61" w:rsidRPr="00101661">
        <w:rPr>
          <w:rFonts w:ascii="Arial" w:hAnsi="Arial" w:cs="Arial"/>
          <w:b/>
          <w:sz w:val="20"/>
          <w:szCs w:val="20"/>
          <w:u w:val="single"/>
        </w:rPr>
        <w:t>Febrero</w:t>
      </w:r>
      <w:r w:rsidRPr="00101661">
        <w:rPr>
          <w:rFonts w:ascii="Arial" w:hAnsi="Arial" w:cs="Arial"/>
          <w:b/>
          <w:sz w:val="20"/>
          <w:szCs w:val="20"/>
          <w:u w:val="single"/>
        </w:rPr>
        <w:t xml:space="preserve"> de la presente anualidad, a las 1</w:t>
      </w:r>
      <w:r w:rsidR="00101661" w:rsidRPr="00101661">
        <w:rPr>
          <w:rFonts w:ascii="Arial" w:hAnsi="Arial" w:cs="Arial"/>
          <w:b/>
          <w:sz w:val="20"/>
          <w:szCs w:val="20"/>
          <w:u w:val="single"/>
        </w:rPr>
        <w:t>2</w:t>
      </w:r>
      <w:r w:rsidRPr="00101661">
        <w:rPr>
          <w:rFonts w:ascii="Arial" w:hAnsi="Arial" w:cs="Arial"/>
          <w:b/>
          <w:sz w:val="20"/>
          <w:szCs w:val="20"/>
          <w:u w:val="single"/>
        </w:rPr>
        <w:t>:</w:t>
      </w:r>
      <w:r w:rsidR="00101661" w:rsidRPr="00101661">
        <w:rPr>
          <w:rFonts w:ascii="Arial" w:hAnsi="Arial" w:cs="Arial"/>
          <w:b/>
          <w:sz w:val="20"/>
          <w:szCs w:val="20"/>
          <w:u w:val="single"/>
        </w:rPr>
        <w:t>3</w:t>
      </w:r>
      <w:r w:rsidRPr="00101661">
        <w:rPr>
          <w:rFonts w:ascii="Arial" w:hAnsi="Arial" w:cs="Arial"/>
          <w:b/>
          <w:sz w:val="20"/>
          <w:szCs w:val="20"/>
          <w:u w:val="single"/>
        </w:rPr>
        <w:t>0</w:t>
      </w:r>
      <w:r w:rsidRPr="00101661">
        <w:rPr>
          <w:rFonts w:ascii="Arial" w:hAnsi="Arial" w:cs="Arial"/>
          <w:b/>
          <w:sz w:val="20"/>
          <w:szCs w:val="20"/>
        </w:rPr>
        <w:t xml:space="preserve"> d</w:t>
      </w:r>
      <w:r w:rsidR="00101661">
        <w:rPr>
          <w:rFonts w:ascii="Arial" w:hAnsi="Arial" w:cs="Arial"/>
          <w:b/>
          <w:sz w:val="20"/>
          <w:szCs w:val="20"/>
        </w:rPr>
        <w:t>oce y media</w:t>
      </w:r>
      <w:r w:rsidRPr="00E123E3">
        <w:rPr>
          <w:rFonts w:ascii="Arial" w:hAnsi="Arial" w:cs="Arial"/>
          <w:sz w:val="20"/>
          <w:szCs w:val="20"/>
        </w:rPr>
        <w:t xml:space="preserve"> horas en la  </w:t>
      </w:r>
      <w:r w:rsidRPr="00101661">
        <w:rPr>
          <w:rFonts w:ascii="Arial" w:hAnsi="Arial" w:cs="Arial"/>
          <w:sz w:val="20"/>
          <w:szCs w:val="20"/>
        </w:rPr>
        <w:t xml:space="preserve">Sala </w:t>
      </w:r>
      <w:r w:rsidR="00101661" w:rsidRPr="00101661">
        <w:rPr>
          <w:rFonts w:ascii="Arial" w:hAnsi="Arial" w:cs="Arial"/>
          <w:sz w:val="20"/>
          <w:szCs w:val="20"/>
        </w:rPr>
        <w:t>Alberto Esquer</w:t>
      </w:r>
      <w:r w:rsidRPr="00101661">
        <w:rPr>
          <w:rFonts w:ascii="Arial" w:hAnsi="Arial" w:cs="Arial"/>
          <w:sz w:val="20"/>
          <w:szCs w:val="20"/>
        </w:rPr>
        <w:t>. La cual se desarrollará bajo el siguiente:</w:t>
      </w:r>
    </w:p>
    <w:p w14:paraId="026F8981" w14:textId="77777777" w:rsidR="006B4633" w:rsidRPr="00414E09" w:rsidRDefault="006B4633" w:rsidP="006B4633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14:paraId="0BFACADF" w14:textId="77777777" w:rsidR="006B4633" w:rsidRPr="00E123E3" w:rsidRDefault="006B4633" w:rsidP="006B4633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14:paraId="2F45788C" w14:textId="77777777" w:rsidR="006B4633" w:rsidRPr="00E123E3" w:rsidRDefault="006B4633" w:rsidP="006B4633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14:paraId="172E71C9" w14:textId="77777777" w:rsidR="006B4633" w:rsidRDefault="006B4633" w:rsidP="006B4633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14:paraId="6BCFFBEE" w14:textId="39DC21D7" w:rsidR="006B4633" w:rsidRPr="00E123E3" w:rsidRDefault="008F01F6" w:rsidP="006B4633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del</w:t>
      </w:r>
      <w:r w:rsidR="006B46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="006B4633">
        <w:rPr>
          <w:rFonts w:ascii="Arial" w:hAnsi="Arial" w:cs="Arial"/>
          <w:sz w:val="20"/>
          <w:szCs w:val="20"/>
        </w:rPr>
        <w:t>eglamento</w:t>
      </w:r>
      <w:r w:rsidR="008C0A46">
        <w:rPr>
          <w:rFonts w:ascii="Arial" w:hAnsi="Arial" w:cs="Arial"/>
          <w:sz w:val="20"/>
          <w:szCs w:val="20"/>
        </w:rPr>
        <w:t xml:space="preserve"> </w:t>
      </w:r>
      <w:r w:rsidR="00283FCF">
        <w:rPr>
          <w:rFonts w:ascii="Arial" w:hAnsi="Arial" w:cs="Arial"/>
          <w:sz w:val="20"/>
          <w:szCs w:val="20"/>
        </w:rPr>
        <w:t>Premios, preseas y reconocimientos del Gobierno de Zapotlán el Grande,</w:t>
      </w:r>
      <w:r w:rsidR="008C0A46">
        <w:rPr>
          <w:rFonts w:ascii="Arial" w:hAnsi="Arial" w:cs="Arial"/>
          <w:sz w:val="20"/>
          <w:szCs w:val="20"/>
        </w:rPr>
        <w:t xml:space="preserve"> en su</w:t>
      </w:r>
      <w:r w:rsidR="006B4633">
        <w:rPr>
          <w:rFonts w:ascii="Arial" w:hAnsi="Arial" w:cs="Arial"/>
          <w:sz w:val="20"/>
          <w:szCs w:val="20"/>
        </w:rPr>
        <w:t xml:space="preserve"> artículo 16 Fracción 1 y al </w:t>
      </w:r>
      <w:r w:rsidR="00DC6732">
        <w:rPr>
          <w:rFonts w:ascii="Arial" w:hAnsi="Arial" w:cs="Arial"/>
          <w:sz w:val="20"/>
          <w:szCs w:val="20"/>
        </w:rPr>
        <w:t>a</w:t>
      </w:r>
      <w:r w:rsidR="006B4633">
        <w:rPr>
          <w:rFonts w:ascii="Arial" w:hAnsi="Arial" w:cs="Arial"/>
          <w:sz w:val="20"/>
          <w:szCs w:val="20"/>
        </w:rPr>
        <w:t>rtículo 24</w:t>
      </w:r>
      <w:r w:rsidR="00DC6732">
        <w:rPr>
          <w:rFonts w:ascii="Arial" w:hAnsi="Arial" w:cs="Arial"/>
          <w:sz w:val="20"/>
          <w:szCs w:val="20"/>
        </w:rPr>
        <w:t>, para agregar La presea al mérito científico y tecnológico José María Arreola Mendoza.</w:t>
      </w:r>
    </w:p>
    <w:p w14:paraId="2500BBBB" w14:textId="77777777" w:rsidR="006B4633" w:rsidRPr="00E123E3" w:rsidRDefault="006B4633" w:rsidP="006B4633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14:paraId="282EC422" w14:textId="77777777" w:rsidR="006B4633" w:rsidRPr="00E123E3" w:rsidRDefault="006B4633" w:rsidP="006B4633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14:paraId="252725F8" w14:textId="77777777" w:rsidR="006B4633" w:rsidRDefault="006B4633" w:rsidP="006B4633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14:paraId="69E857DC" w14:textId="77777777" w:rsidR="006B4633" w:rsidRDefault="006B4633" w:rsidP="006B4633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117F78AD" w14:textId="77777777" w:rsidR="006B4633" w:rsidRPr="00670861" w:rsidRDefault="006B4633" w:rsidP="006B4633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624551F2" w14:textId="77777777" w:rsidR="006B4633" w:rsidRDefault="006B4633" w:rsidP="006B4633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1865AD99" w14:textId="77777777" w:rsidR="006B4633" w:rsidRPr="00AF3BF0" w:rsidRDefault="006B4633" w:rsidP="006B4633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0FC183A7" w14:textId="5A55FD1D" w:rsidR="006B4633" w:rsidRDefault="006B4633" w:rsidP="006B4633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 xml:space="preserve">Zapotlán El Grande, Jalisco,  </w:t>
      </w:r>
      <w:r w:rsidR="00AE1FD3">
        <w:rPr>
          <w:sz w:val="16"/>
          <w:szCs w:val="16"/>
        </w:rPr>
        <w:t>13</w:t>
      </w:r>
      <w:bookmarkStart w:id="0" w:name="_GoBack"/>
      <w:bookmarkEnd w:id="0"/>
      <w:r w:rsidR="00A34E92">
        <w:rPr>
          <w:sz w:val="16"/>
          <w:szCs w:val="16"/>
        </w:rPr>
        <w:t xml:space="preserve"> Febrero</w:t>
      </w:r>
      <w:r w:rsidRPr="00B1268B">
        <w:rPr>
          <w:sz w:val="16"/>
          <w:szCs w:val="16"/>
        </w:rPr>
        <w:t xml:space="preserve">  de 2020</w:t>
      </w:r>
    </w:p>
    <w:p w14:paraId="0DE45292" w14:textId="77777777" w:rsidR="006B4633" w:rsidRDefault="006B4633" w:rsidP="006B4633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0B4067A9" w14:textId="77777777" w:rsidR="006B4633" w:rsidRDefault="006B4633" w:rsidP="006B4633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40D56FD9" w14:textId="77777777" w:rsidR="006B4633" w:rsidRDefault="006B4633" w:rsidP="006B4633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5730AD2D" w14:textId="77777777" w:rsidR="006B4633" w:rsidRDefault="006B4633" w:rsidP="006B4633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01706CEB" w14:textId="77777777" w:rsidR="006B4633" w:rsidRPr="00381E52" w:rsidRDefault="006B4633" w:rsidP="006B4633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510F377B" w14:textId="77777777" w:rsidR="006B4633" w:rsidRPr="00E467D2" w:rsidRDefault="006B4633" w:rsidP="006B4633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4FD047CB" w14:textId="77777777" w:rsidR="006B4633" w:rsidRPr="00FE2234" w:rsidRDefault="006B4633" w:rsidP="006B4633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045F2173" w14:textId="77777777" w:rsidR="0042523F" w:rsidRDefault="0042523F"/>
    <w:p w14:paraId="5092DF11" w14:textId="77777777" w:rsidR="006C0EA6" w:rsidRDefault="006C0EA6"/>
    <w:p w14:paraId="2D84620C" w14:textId="77777777" w:rsidR="006C0EA6" w:rsidRDefault="006C0EA6"/>
    <w:p w14:paraId="4AB23C27" w14:textId="77777777" w:rsidR="006C0EA6" w:rsidRDefault="006C0EA6"/>
    <w:p w14:paraId="32BA7D2F" w14:textId="77777777" w:rsidR="006C0EA6" w:rsidRDefault="006C0EA6"/>
    <w:p w14:paraId="376145D2" w14:textId="77777777" w:rsidR="006C0EA6" w:rsidRDefault="006C0EA6"/>
    <w:p w14:paraId="29C069A6" w14:textId="77777777" w:rsidR="006C0EA6" w:rsidRDefault="006C0EA6"/>
    <w:p w14:paraId="55A1CF68" w14:textId="77777777" w:rsidR="006C0EA6" w:rsidRDefault="006C0EA6"/>
    <w:p w14:paraId="3B9EBB46" w14:textId="77777777" w:rsidR="006C0EA6" w:rsidRDefault="006C0EA6"/>
    <w:p w14:paraId="538334E2" w14:textId="77777777" w:rsidR="006C0EA6" w:rsidRDefault="006C0EA6"/>
    <w:p w14:paraId="6B90B4BD" w14:textId="77777777" w:rsidR="006C0EA6" w:rsidRDefault="006C0EA6"/>
    <w:p w14:paraId="2972B36B" w14:textId="77777777" w:rsidR="006C0EA6" w:rsidRDefault="006C0EA6"/>
    <w:p w14:paraId="3059D3FB" w14:textId="77777777" w:rsidR="006C0EA6" w:rsidRDefault="006C0EA6"/>
    <w:p w14:paraId="3FB78384" w14:textId="77777777" w:rsidR="00213FD4" w:rsidRPr="00E123E3" w:rsidRDefault="00213FD4" w:rsidP="00213FD4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14:paraId="7E3D3292" w14:textId="77777777" w:rsidR="00213FD4" w:rsidRPr="00E123E3" w:rsidRDefault="00213FD4" w:rsidP="00213FD4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346126">
        <w:rPr>
          <w:rFonts w:ascii="Arial" w:hAnsi="Arial" w:cs="Arial"/>
          <w:b/>
          <w:sz w:val="20"/>
          <w:szCs w:val="20"/>
        </w:rPr>
        <w:t>OFICIO</w:t>
      </w:r>
      <w:r w:rsidRPr="00346126">
        <w:rPr>
          <w:rFonts w:ascii="Arial" w:hAnsi="Arial" w:cs="Arial"/>
          <w:sz w:val="20"/>
          <w:szCs w:val="20"/>
        </w:rPr>
        <w:t>:  068/2020</w:t>
      </w:r>
    </w:p>
    <w:p w14:paraId="0CCA0028" w14:textId="77777777" w:rsidR="00213FD4" w:rsidRPr="00E123E3" w:rsidRDefault="00213FD4" w:rsidP="00213FD4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14:paraId="6353CE9B" w14:textId="2F41FE1D" w:rsidR="00213FD4" w:rsidRDefault="00213FD4" w:rsidP="006C0EA6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CINDY ESTEFANY GARCÍA OROZCO</w:t>
      </w:r>
    </w:p>
    <w:p w14:paraId="11BE6B31" w14:textId="02925155" w:rsidR="00213FD4" w:rsidRDefault="00213FD4" w:rsidP="006C0EA6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LAURA ELENA MARTÍNEZ RUVALCABA</w:t>
      </w:r>
    </w:p>
    <w:p w14:paraId="4246E752" w14:textId="4F986B5F" w:rsidR="00931464" w:rsidRDefault="00931464" w:rsidP="006C0EA6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CLAUDIA LÓPEZ DEL TORO</w:t>
      </w:r>
    </w:p>
    <w:p w14:paraId="255BEF0F" w14:textId="25854138" w:rsidR="00931464" w:rsidRDefault="00931464" w:rsidP="006C0EA6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TANIA MAGDALENA BERNARDINO JUÁREZ</w:t>
      </w:r>
    </w:p>
    <w:p w14:paraId="0423C2D6" w14:textId="25D21EDB" w:rsidR="00931464" w:rsidRDefault="00931464" w:rsidP="006C0EA6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NOÉ SAÚL RAMOS GARCÍA</w:t>
      </w:r>
    </w:p>
    <w:p w14:paraId="08F66FFC" w14:textId="194E38B9" w:rsidR="00C145AC" w:rsidRDefault="00C145AC" w:rsidP="006C0EA6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REGIDORES INTEGRANTES DE LA COMISIÓN EDILICIA DE REGLAMENTOS Y GOBERNACIÓN DEL AYUNTAMIENTO DE ZAPOTLÁN EL GRANDE, JALISCO</w:t>
      </w:r>
    </w:p>
    <w:p w14:paraId="69595598" w14:textId="3C74AE69" w:rsidR="006C0EA6" w:rsidRDefault="006C0EA6" w:rsidP="006C0EA6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>P R E S E N T E:</w:t>
      </w:r>
    </w:p>
    <w:p w14:paraId="233599F6" w14:textId="77777777" w:rsidR="006C0EA6" w:rsidRPr="005A659F" w:rsidRDefault="006C0EA6" w:rsidP="006C0EA6">
      <w:pPr>
        <w:pStyle w:val="Sinespaciado"/>
        <w:jc w:val="right"/>
        <w:rPr>
          <w:rFonts w:ascii="Arial" w:hAnsi="Arial" w:cs="Arial"/>
          <w:b/>
          <w:caps/>
        </w:rPr>
      </w:pPr>
    </w:p>
    <w:p w14:paraId="3041ABF4" w14:textId="77777777" w:rsidR="00213FD4" w:rsidRPr="00E123E3" w:rsidRDefault="00213FD4" w:rsidP="00213FD4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Séptima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y Administración Pública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</w:t>
      </w:r>
      <w:r w:rsidRPr="00101661">
        <w:rPr>
          <w:rFonts w:ascii="Arial" w:hAnsi="Arial" w:cs="Arial"/>
          <w:sz w:val="20"/>
          <w:szCs w:val="20"/>
        </w:rPr>
        <w:t xml:space="preserve">día </w:t>
      </w:r>
      <w:r w:rsidRPr="00101661">
        <w:rPr>
          <w:rFonts w:ascii="Arial" w:hAnsi="Arial" w:cs="Arial"/>
          <w:b/>
          <w:sz w:val="20"/>
          <w:szCs w:val="20"/>
          <w:u w:val="single"/>
        </w:rPr>
        <w:t>martes 11 del mes de Febrero de la presente anualidad, a las 12:30</w:t>
      </w:r>
      <w:r w:rsidRPr="00101661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>oce y media</w:t>
      </w:r>
      <w:r w:rsidRPr="00E123E3">
        <w:rPr>
          <w:rFonts w:ascii="Arial" w:hAnsi="Arial" w:cs="Arial"/>
          <w:sz w:val="20"/>
          <w:szCs w:val="20"/>
        </w:rPr>
        <w:t xml:space="preserve"> horas en la  </w:t>
      </w:r>
      <w:r w:rsidRPr="00101661">
        <w:rPr>
          <w:rFonts w:ascii="Arial" w:hAnsi="Arial" w:cs="Arial"/>
          <w:sz w:val="20"/>
          <w:szCs w:val="20"/>
        </w:rPr>
        <w:t>Sala Alberto Esquer. La cual se desarrollará bajo el siguiente:</w:t>
      </w:r>
    </w:p>
    <w:p w14:paraId="626E7B17" w14:textId="77777777" w:rsidR="00213FD4" w:rsidRPr="00414E09" w:rsidRDefault="00213FD4" w:rsidP="00213FD4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14:paraId="43751E30" w14:textId="77777777" w:rsidR="00213FD4" w:rsidRPr="00E123E3" w:rsidRDefault="00213FD4" w:rsidP="00213FD4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14:paraId="7F13E270" w14:textId="77777777" w:rsidR="00213FD4" w:rsidRPr="00E123E3" w:rsidRDefault="00213FD4" w:rsidP="00213FD4">
      <w:pPr>
        <w:pStyle w:val="Prrafodelista"/>
        <w:numPr>
          <w:ilvl w:val="0"/>
          <w:numId w:val="9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14:paraId="38E2DC12" w14:textId="77777777" w:rsidR="00213FD4" w:rsidRDefault="00213FD4" w:rsidP="00213FD4">
      <w:pPr>
        <w:pStyle w:val="Prrafodelista"/>
        <w:numPr>
          <w:ilvl w:val="0"/>
          <w:numId w:val="9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14:paraId="72218244" w14:textId="77777777" w:rsidR="00213FD4" w:rsidRPr="00E123E3" w:rsidRDefault="00213FD4" w:rsidP="00213FD4">
      <w:pPr>
        <w:pStyle w:val="Prrafodelista"/>
        <w:numPr>
          <w:ilvl w:val="0"/>
          <w:numId w:val="9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0A8F61D8" w14:textId="77777777" w:rsidR="00213FD4" w:rsidRPr="00E123E3" w:rsidRDefault="00213FD4" w:rsidP="00213FD4">
      <w:pPr>
        <w:pStyle w:val="Prrafodelista"/>
        <w:numPr>
          <w:ilvl w:val="0"/>
          <w:numId w:val="9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14:paraId="39A947C1" w14:textId="77777777" w:rsidR="00213FD4" w:rsidRPr="00E123E3" w:rsidRDefault="00213FD4" w:rsidP="00213FD4">
      <w:pPr>
        <w:pStyle w:val="Prrafodelista"/>
        <w:numPr>
          <w:ilvl w:val="0"/>
          <w:numId w:val="9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14:paraId="2E327801" w14:textId="77777777" w:rsidR="00213FD4" w:rsidRDefault="00213FD4" w:rsidP="00213FD4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14:paraId="61327D60" w14:textId="77777777" w:rsidR="00213FD4" w:rsidRDefault="00213FD4" w:rsidP="00213FD4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6900C2DC" w14:textId="77777777" w:rsidR="00213FD4" w:rsidRPr="00670861" w:rsidRDefault="00213FD4" w:rsidP="00213FD4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5D405CD8" w14:textId="77777777" w:rsidR="00213FD4" w:rsidRDefault="00213FD4" w:rsidP="00213FD4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0936AC07" w14:textId="77777777" w:rsidR="00213FD4" w:rsidRPr="00AF3BF0" w:rsidRDefault="00213FD4" w:rsidP="00213FD4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11724F0E" w14:textId="77777777" w:rsidR="00213FD4" w:rsidRDefault="00213FD4" w:rsidP="00213FD4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07 Febrero</w:t>
      </w:r>
      <w:r w:rsidRPr="00B1268B">
        <w:rPr>
          <w:sz w:val="16"/>
          <w:szCs w:val="16"/>
        </w:rPr>
        <w:t xml:space="preserve">  de 2020</w:t>
      </w:r>
    </w:p>
    <w:p w14:paraId="694F7CA3" w14:textId="77777777" w:rsidR="00213FD4" w:rsidRDefault="00213FD4" w:rsidP="00213FD4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296D6E08" w14:textId="77777777" w:rsidR="00213FD4" w:rsidRDefault="00213FD4" w:rsidP="00213FD4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622E333" w14:textId="77777777" w:rsidR="00213FD4" w:rsidRDefault="00213FD4" w:rsidP="00213FD4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3730181" w14:textId="77777777" w:rsidR="00213FD4" w:rsidRDefault="00213FD4" w:rsidP="00213FD4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4E0D93DE" w14:textId="77777777" w:rsidR="00213FD4" w:rsidRPr="00381E52" w:rsidRDefault="00213FD4" w:rsidP="00213FD4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79EE9BF6" w14:textId="77777777" w:rsidR="00213FD4" w:rsidRPr="00E467D2" w:rsidRDefault="00213FD4" w:rsidP="00213FD4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51E23749" w14:textId="77777777" w:rsidR="00213FD4" w:rsidRPr="00FE2234" w:rsidRDefault="00213FD4" w:rsidP="00213FD4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6E6FBC5D" w14:textId="77777777" w:rsidR="00213FD4" w:rsidRDefault="00213FD4" w:rsidP="00213FD4"/>
    <w:p w14:paraId="7F700FEF" w14:textId="77777777" w:rsidR="006C0EA6" w:rsidRDefault="006C0EA6"/>
    <w:p w14:paraId="092049BA" w14:textId="77777777" w:rsidR="0041782D" w:rsidRDefault="0041782D"/>
    <w:p w14:paraId="36B90876" w14:textId="77777777" w:rsidR="0041782D" w:rsidRDefault="0041782D"/>
    <w:p w14:paraId="738670EE" w14:textId="77777777" w:rsidR="0041782D" w:rsidRDefault="0041782D"/>
    <w:p w14:paraId="07A7410B" w14:textId="46FC3E8D" w:rsidR="0041782D" w:rsidRDefault="0041782D"/>
    <w:p w14:paraId="55F87E5D" w14:textId="39149924" w:rsidR="00213FD4" w:rsidRDefault="00213FD4"/>
    <w:p w14:paraId="6643CE5F" w14:textId="5250F99D" w:rsidR="00213FD4" w:rsidRDefault="00213FD4"/>
    <w:p w14:paraId="0784D37B" w14:textId="0DB1C830" w:rsidR="00213FD4" w:rsidRDefault="00213FD4"/>
    <w:p w14:paraId="78599D3F" w14:textId="20F2627D" w:rsidR="00213FD4" w:rsidRDefault="00213FD4"/>
    <w:p w14:paraId="0DB91EC5" w14:textId="11DE1860" w:rsidR="00213FD4" w:rsidRDefault="00213FD4"/>
    <w:p w14:paraId="77045231" w14:textId="77777777" w:rsidR="00143D65" w:rsidRPr="00E123E3" w:rsidRDefault="00143D65" w:rsidP="00143D65">
      <w:pPr>
        <w:pStyle w:val="Sinespaciado"/>
        <w:ind w:left="4956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b/>
          <w:sz w:val="20"/>
          <w:szCs w:val="20"/>
        </w:rPr>
        <w:t>DEPENDENCIA</w:t>
      </w:r>
      <w:r w:rsidRPr="00E123E3">
        <w:rPr>
          <w:rFonts w:ascii="Arial" w:hAnsi="Arial" w:cs="Arial"/>
          <w:sz w:val="20"/>
          <w:szCs w:val="20"/>
        </w:rPr>
        <w:t xml:space="preserve">: Sala De Regidores </w:t>
      </w:r>
    </w:p>
    <w:p w14:paraId="7BD2248C" w14:textId="77777777" w:rsidR="00143D65" w:rsidRPr="00E123E3" w:rsidRDefault="00143D65" w:rsidP="00143D65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346126">
        <w:rPr>
          <w:rFonts w:ascii="Arial" w:hAnsi="Arial" w:cs="Arial"/>
          <w:b/>
          <w:sz w:val="20"/>
          <w:szCs w:val="20"/>
        </w:rPr>
        <w:t>OFICIO</w:t>
      </w:r>
      <w:r w:rsidRPr="00346126">
        <w:rPr>
          <w:rFonts w:ascii="Arial" w:hAnsi="Arial" w:cs="Arial"/>
          <w:sz w:val="20"/>
          <w:szCs w:val="20"/>
        </w:rPr>
        <w:t>:  068/2020</w:t>
      </w:r>
    </w:p>
    <w:p w14:paraId="47D10DB6" w14:textId="77777777" w:rsidR="00143D65" w:rsidRPr="00E123E3" w:rsidRDefault="00143D65" w:rsidP="00143D65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E123E3">
        <w:rPr>
          <w:rFonts w:ascii="Arial" w:hAnsi="Arial" w:cs="Arial"/>
          <w:b/>
          <w:sz w:val="20"/>
          <w:szCs w:val="20"/>
        </w:rPr>
        <w:t>ASUNTO</w:t>
      </w:r>
      <w:r w:rsidRPr="00E123E3">
        <w:rPr>
          <w:rFonts w:ascii="Arial" w:hAnsi="Arial" w:cs="Arial"/>
          <w:sz w:val="20"/>
          <w:szCs w:val="20"/>
        </w:rPr>
        <w:t>: Convocatoria a Reunión</w:t>
      </w:r>
    </w:p>
    <w:p w14:paraId="1D46CA06" w14:textId="2C09C970" w:rsidR="00143D65" w:rsidRDefault="00143D65" w:rsidP="00143D65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NOÉ SAÚL RAMOS GARCÍA</w:t>
      </w:r>
    </w:p>
    <w:p w14:paraId="0E81A728" w14:textId="2FB999DC" w:rsidR="00143D65" w:rsidRDefault="00143D65" w:rsidP="00143D65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MARÍA LUIS JUAN MORALES</w:t>
      </w:r>
    </w:p>
    <w:p w14:paraId="7E505E97" w14:textId="59C798F9" w:rsidR="00143D65" w:rsidRDefault="00143D65" w:rsidP="00143D65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C. MARTHA GRACIELA VILLANUEVA ZALAPA</w:t>
      </w:r>
    </w:p>
    <w:p w14:paraId="3FC100AD" w14:textId="1ADE171D" w:rsidR="00143D65" w:rsidRDefault="00143D65" w:rsidP="00143D65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REGIDORES INTEGRANTES DE LA COMISIÓN EDILICIA DE ADMINISTRACIÓN PÚBLICA DEL AYUNTAMIENTO DE ZAPOTLÁN EL GRANDE, JALISCO</w:t>
      </w:r>
    </w:p>
    <w:p w14:paraId="6A43C509" w14:textId="77777777" w:rsidR="00143D65" w:rsidRDefault="00143D65" w:rsidP="00143D65">
      <w:pPr>
        <w:pStyle w:val="Sinespaciado"/>
        <w:rPr>
          <w:rFonts w:ascii="Arial" w:hAnsi="Arial" w:cs="Arial"/>
          <w:b/>
          <w:caps/>
          <w:sz w:val="20"/>
          <w:szCs w:val="20"/>
        </w:rPr>
      </w:pPr>
      <w:r w:rsidRPr="005C2192">
        <w:rPr>
          <w:rFonts w:ascii="Arial" w:hAnsi="Arial" w:cs="Arial"/>
          <w:b/>
          <w:caps/>
          <w:sz w:val="20"/>
          <w:szCs w:val="20"/>
        </w:rPr>
        <w:t>P R E S E N T E:</w:t>
      </w:r>
    </w:p>
    <w:p w14:paraId="44EAE274" w14:textId="77777777" w:rsidR="00143D65" w:rsidRPr="005A659F" w:rsidRDefault="00143D65" w:rsidP="00143D65">
      <w:pPr>
        <w:pStyle w:val="Sinespaciado"/>
        <w:jc w:val="right"/>
        <w:rPr>
          <w:rFonts w:ascii="Arial" w:hAnsi="Arial" w:cs="Arial"/>
          <w:b/>
          <w:caps/>
        </w:rPr>
      </w:pPr>
    </w:p>
    <w:p w14:paraId="01FE6379" w14:textId="77777777" w:rsidR="00143D65" w:rsidRPr="00E123E3" w:rsidRDefault="00143D65" w:rsidP="00143D6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 xml:space="preserve">Con un cordial saludo me es grato dirigirme a Usted,  por este conducto para informarle que con fundamento en  lo dispuesto por el artículo 115 constitucional, 27 de la Ley de Gobierno y la Administración Pública Municipal, 38 fracción XXII, 40 al 48 y 70 bis del Reglamento Interior del Ayuntamiento de Zapotlán el Grande, Jalisco, se convoca a la </w:t>
      </w:r>
      <w:r>
        <w:rPr>
          <w:rFonts w:ascii="Arial" w:hAnsi="Arial" w:cs="Arial"/>
          <w:b/>
          <w:sz w:val="20"/>
          <w:szCs w:val="20"/>
        </w:rPr>
        <w:t>Séptima</w:t>
      </w:r>
      <w:r w:rsidRPr="00E123E3">
        <w:rPr>
          <w:rFonts w:ascii="Arial" w:hAnsi="Arial" w:cs="Arial"/>
          <w:b/>
          <w:sz w:val="20"/>
          <w:szCs w:val="20"/>
        </w:rPr>
        <w:t xml:space="preserve"> Sesión Ordinaria </w:t>
      </w:r>
      <w:r w:rsidRPr="00E123E3">
        <w:rPr>
          <w:rFonts w:ascii="Arial" w:hAnsi="Arial" w:cs="Arial"/>
          <w:sz w:val="20"/>
          <w:szCs w:val="20"/>
        </w:rPr>
        <w:t xml:space="preserve">de la Comisión Edilicia Permanente de </w:t>
      </w:r>
      <w:r w:rsidRPr="00E123E3">
        <w:rPr>
          <w:rFonts w:ascii="Arial" w:hAnsi="Arial" w:cs="Arial"/>
          <w:b/>
          <w:caps/>
          <w:sz w:val="20"/>
          <w:szCs w:val="20"/>
        </w:rPr>
        <w:t>innovaciòn ciencia y tecnología</w:t>
      </w:r>
      <w:r>
        <w:rPr>
          <w:rFonts w:ascii="Arial" w:hAnsi="Arial" w:cs="Arial"/>
          <w:sz w:val="20"/>
          <w:szCs w:val="20"/>
        </w:rPr>
        <w:t xml:space="preserve"> en conjunto con las C.E.P. de Reglamentos y Gobernación, y Administración Pública como coadyuvantes, </w:t>
      </w:r>
      <w:r w:rsidRPr="00E123E3">
        <w:rPr>
          <w:rFonts w:ascii="Arial" w:hAnsi="Arial" w:cs="Arial"/>
          <w:sz w:val="20"/>
          <w:szCs w:val="20"/>
        </w:rPr>
        <w:t xml:space="preserve"> misma que tendrá verificativo el </w:t>
      </w:r>
      <w:r w:rsidRPr="00101661">
        <w:rPr>
          <w:rFonts w:ascii="Arial" w:hAnsi="Arial" w:cs="Arial"/>
          <w:sz w:val="20"/>
          <w:szCs w:val="20"/>
        </w:rPr>
        <w:t xml:space="preserve">día </w:t>
      </w:r>
      <w:r w:rsidRPr="00101661">
        <w:rPr>
          <w:rFonts w:ascii="Arial" w:hAnsi="Arial" w:cs="Arial"/>
          <w:b/>
          <w:sz w:val="20"/>
          <w:szCs w:val="20"/>
          <w:u w:val="single"/>
        </w:rPr>
        <w:t>martes 11 del mes de Febrero de la presente anualidad, a las 12:30</w:t>
      </w:r>
      <w:r w:rsidRPr="00101661">
        <w:rPr>
          <w:rFonts w:ascii="Arial" w:hAnsi="Arial" w:cs="Arial"/>
          <w:b/>
          <w:sz w:val="20"/>
          <w:szCs w:val="20"/>
        </w:rPr>
        <w:t xml:space="preserve"> d</w:t>
      </w:r>
      <w:r>
        <w:rPr>
          <w:rFonts w:ascii="Arial" w:hAnsi="Arial" w:cs="Arial"/>
          <w:b/>
          <w:sz w:val="20"/>
          <w:szCs w:val="20"/>
        </w:rPr>
        <w:t>oce y media</w:t>
      </w:r>
      <w:r w:rsidRPr="00E123E3">
        <w:rPr>
          <w:rFonts w:ascii="Arial" w:hAnsi="Arial" w:cs="Arial"/>
          <w:sz w:val="20"/>
          <w:szCs w:val="20"/>
        </w:rPr>
        <w:t xml:space="preserve"> horas en la  </w:t>
      </w:r>
      <w:r w:rsidRPr="00101661">
        <w:rPr>
          <w:rFonts w:ascii="Arial" w:hAnsi="Arial" w:cs="Arial"/>
          <w:sz w:val="20"/>
          <w:szCs w:val="20"/>
        </w:rPr>
        <w:t>Sala Alberto Esquer. La cual se desarrollará bajo el siguiente:</w:t>
      </w:r>
    </w:p>
    <w:p w14:paraId="173AB894" w14:textId="77777777" w:rsidR="00143D65" w:rsidRPr="00414E09" w:rsidRDefault="00143D65" w:rsidP="00143D65">
      <w:pPr>
        <w:tabs>
          <w:tab w:val="left" w:pos="2481"/>
        </w:tabs>
        <w:jc w:val="center"/>
        <w:rPr>
          <w:rFonts w:ascii="Arial" w:hAnsi="Arial" w:cs="Arial"/>
          <w:b/>
          <w:sz w:val="18"/>
          <w:szCs w:val="18"/>
        </w:rPr>
      </w:pPr>
    </w:p>
    <w:p w14:paraId="42C7D245" w14:textId="77777777" w:rsidR="00143D65" w:rsidRPr="00E123E3" w:rsidRDefault="00143D65" w:rsidP="00143D65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  <w:r w:rsidRPr="005A659F">
        <w:rPr>
          <w:rFonts w:ascii="Arial" w:hAnsi="Arial" w:cs="Arial"/>
          <w:b/>
        </w:rPr>
        <w:t>ORDEN DEL DIA</w:t>
      </w:r>
    </w:p>
    <w:p w14:paraId="06DA7D02" w14:textId="77777777" w:rsidR="00143D65" w:rsidRPr="00E123E3" w:rsidRDefault="00143D65" w:rsidP="00143D65">
      <w:pPr>
        <w:pStyle w:val="Prrafodelista"/>
        <w:numPr>
          <w:ilvl w:val="0"/>
          <w:numId w:val="10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Lista de asistencia y declaración de Quórum Legal.</w:t>
      </w:r>
    </w:p>
    <w:p w14:paraId="06FA6456" w14:textId="77777777" w:rsidR="00143D65" w:rsidRDefault="00143D65" w:rsidP="00143D65">
      <w:pPr>
        <w:pStyle w:val="Prrafodelista"/>
        <w:numPr>
          <w:ilvl w:val="0"/>
          <w:numId w:val="10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Lectura y aprobación del Orden del Día</w:t>
      </w:r>
    </w:p>
    <w:p w14:paraId="4EE7E9F8" w14:textId="77777777" w:rsidR="00143D65" w:rsidRPr="00E123E3" w:rsidRDefault="00143D65" w:rsidP="00143D65">
      <w:pPr>
        <w:pStyle w:val="Prrafodelista"/>
        <w:numPr>
          <w:ilvl w:val="0"/>
          <w:numId w:val="10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Modificación del Reglamento Premios, preseas y reconocimientos del Gobierno de Zapotlán el Grande, en su artículo 16 Fracción 1 y al artículo 24, para agregar La presea al mérito científico y tecnológico José María Arreola Mendoza.</w:t>
      </w:r>
    </w:p>
    <w:p w14:paraId="3207A7CF" w14:textId="77777777" w:rsidR="00143D65" w:rsidRPr="00E123E3" w:rsidRDefault="00143D65" w:rsidP="00143D65">
      <w:pPr>
        <w:pStyle w:val="Prrafodelista"/>
        <w:numPr>
          <w:ilvl w:val="0"/>
          <w:numId w:val="10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Asuntos varios</w:t>
      </w:r>
    </w:p>
    <w:p w14:paraId="6ABD8C6F" w14:textId="77777777" w:rsidR="00143D65" w:rsidRPr="00E123E3" w:rsidRDefault="00143D65" w:rsidP="00143D65">
      <w:pPr>
        <w:pStyle w:val="Prrafodelista"/>
        <w:numPr>
          <w:ilvl w:val="0"/>
          <w:numId w:val="10"/>
        </w:num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Clausura</w:t>
      </w:r>
    </w:p>
    <w:p w14:paraId="04C16F2C" w14:textId="77777777" w:rsidR="00143D65" w:rsidRDefault="00143D65" w:rsidP="00143D65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  <w:r w:rsidRPr="00E123E3">
        <w:rPr>
          <w:rFonts w:ascii="Arial" w:hAnsi="Arial" w:cs="Arial"/>
          <w:sz w:val="20"/>
          <w:szCs w:val="20"/>
        </w:rPr>
        <w:t>Sin otro particular por el momento,  y en espera de su favorable presencia así como su puntual asistencia,  me despido de no sin antes reiterarme a sus apreciables órdenes.</w:t>
      </w:r>
    </w:p>
    <w:p w14:paraId="0BD28D3B" w14:textId="77777777" w:rsidR="00143D65" w:rsidRDefault="00143D65" w:rsidP="00143D65">
      <w:pPr>
        <w:tabs>
          <w:tab w:val="left" w:pos="2481"/>
        </w:tabs>
        <w:jc w:val="both"/>
        <w:rPr>
          <w:rFonts w:ascii="Arial" w:hAnsi="Arial" w:cs="Arial"/>
          <w:sz w:val="20"/>
          <w:szCs w:val="20"/>
        </w:rPr>
      </w:pPr>
    </w:p>
    <w:p w14:paraId="2780C449" w14:textId="77777777" w:rsidR="00143D65" w:rsidRPr="00670861" w:rsidRDefault="00143D65" w:rsidP="00143D65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11F6F2AC" w14:textId="77777777" w:rsidR="00143D65" w:rsidRDefault="00143D65" w:rsidP="00143D65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49C87545" w14:textId="77777777" w:rsidR="00143D65" w:rsidRPr="00AF3BF0" w:rsidRDefault="00143D65" w:rsidP="00143D65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2A47A82B" w14:textId="77777777" w:rsidR="00143D65" w:rsidRDefault="00143D65" w:rsidP="00143D65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>Zapotlán El Grande, Jalisco,  07 Febrero</w:t>
      </w:r>
      <w:r w:rsidRPr="00B1268B">
        <w:rPr>
          <w:sz w:val="16"/>
          <w:szCs w:val="16"/>
        </w:rPr>
        <w:t xml:space="preserve">  de 2020</w:t>
      </w:r>
    </w:p>
    <w:p w14:paraId="1A0B33C5" w14:textId="77777777" w:rsidR="00143D65" w:rsidRDefault="00143D65" w:rsidP="00143D65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3ACDBE3F" w14:textId="77777777" w:rsidR="00143D65" w:rsidRDefault="00143D65" w:rsidP="00143D65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02083AC7" w14:textId="77777777" w:rsidR="00143D65" w:rsidRDefault="00143D65" w:rsidP="00143D65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10C38723" w14:textId="77777777" w:rsidR="00143D65" w:rsidRDefault="00143D65" w:rsidP="00143D65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38240EF4" w14:textId="77777777" w:rsidR="00143D65" w:rsidRPr="00381E52" w:rsidRDefault="00143D65" w:rsidP="00143D65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5A5E6AD3" w14:textId="77777777" w:rsidR="00143D65" w:rsidRPr="00E467D2" w:rsidRDefault="00143D65" w:rsidP="00143D65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733505BA" w14:textId="77777777" w:rsidR="00143D65" w:rsidRPr="00FE2234" w:rsidRDefault="00143D65" w:rsidP="00143D65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66B28885" w14:textId="77777777" w:rsidR="0041782D" w:rsidRDefault="0041782D" w:rsidP="0041782D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A2C3699" w14:textId="77777777" w:rsidR="0041782D" w:rsidRDefault="0041782D" w:rsidP="0041782D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3D377515" w14:textId="77777777" w:rsidR="0041782D" w:rsidRDefault="0041782D" w:rsidP="0041782D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28D01117" w14:textId="166B4384" w:rsidR="0041782D" w:rsidRPr="00FE2234" w:rsidRDefault="0041782D" w:rsidP="00143D65">
      <w:pPr>
        <w:keepNext/>
        <w:outlineLvl w:val="1"/>
        <w:rPr>
          <w:rFonts w:ascii="Arial" w:hAnsi="Arial" w:cs="Arial"/>
          <w:sz w:val="16"/>
          <w:szCs w:val="16"/>
        </w:rPr>
      </w:pPr>
    </w:p>
    <w:p w14:paraId="016F7B12" w14:textId="77777777" w:rsidR="00900FB7" w:rsidRDefault="00900FB7"/>
    <w:sectPr w:rsidR="00900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2AC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5713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0F29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F7CA3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F3137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E238A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4EDE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4679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3F53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A3E4E"/>
    <w:multiLevelType w:val="hybridMultilevel"/>
    <w:tmpl w:val="8B1C3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33"/>
    <w:rsid w:val="00006EF6"/>
    <w:rsid w:val="00065F9B"/>
    <w:rsid w:val="00101661"/>
    <w:rsid w:val="00143D65"/>
    <w:rsid w:val="00213FD4"/>
    <w:rsid w:val="00283FCF"/>
    <w:rsid w:val="00336E20"/>
    <w:rsid w:val="00346126"/>
    <w:rsid w:val="0041782D"/>
    <w:rsid w:val="0042523F"/>
    <w:rsid w:val="004D0EB1"/>
    <w:rsid w:val="00530E61"/>
    <w:rsid w:val="00695EDA"/>
    <w:rsid w:val="006B4633"/>
    <w:rsid w:val="006C0EA6"/>
    <w:rsid w:val="00766149"/>
    <w:rsid w:val="00815ABA"/>
    <w:rsid w:val="00815BE9"/>
    <w:rsid w:val="00882CAF"/>
    <w:rsid w:val="008C0A46"/>
    <w:rsid w:val="008F01F6"/>
    <w:rsid w:val="00900FB7"/>
    <w:rsid w:val="00931464"/>
    <w:rsid w:val="00973EB0"/>
    <w:rsid w:val="00A34E92"/>
    <w:rsid w:val="00AE1FD3"/>
    <w:rsid w:val="00C145AC"/>
    <w:rsid w:val="00D84A0E"/>
    <w:rsid w:val="00DC6732"/>
    <w:rsid w:val="00D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B403"/>
  <w15:chartTrackingRefBased/>
  <w15:docId w15:val="{66CF0F72-95C7-4BCF-9661-26C0F863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3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46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B463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6B4633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6B4633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4633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2020-01-23T07:38:00Z</dcterms:created>
  <dcterms:modified xsi:type="dcterms:W3CDTF">2020-02-13T20:18:00Z</dcterms:modified>
</cp:coreProperties>
</file>