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80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6C1A2D" w:rsidRPr="004F3928" w:rsidRDefault="006C1A2D" w:rsidP="00FE232A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OFICIO NÚMERO:</w:t>
      </w:r>
      <w:r w:rsidR="008A364D" w:rsidRPr="004F3928">
        <w:rPr>
          <w:rFonts w:ascii="Arial" w:hAnsi="Arial" w:cs="Arial"/>
          <w:sz w:val="16"/>
          <w:lang w:val="es-MX"/>
        </w:rPr>
        <w:t xml:space="preserve"> </w:t>
      </w:r>
      <w:r w:rsidR="009214D3">
        <w:rPr>
          <w:rFonts w:ascii="Arial" w:hAnsi="Arial" w:cs="Arial"/>
          <w:sz w:val="16"/>
          <w:lang w:val="es-MX"/>
        </w:rPr>
        <w:t>769</w:t>
      </w:r>
      <w:r w:rsidR="00F370AB">
        <w:rPr>
          <w:rFonts w:ascii="Arial" w:hAnsi="Arial" w:cs="Arial"/>
          <w:sz w:val="16"/>
          <w:lang w:val="es-MX"/>
        </w:rPr>
        <w:t>/2019</w:t>
      </w:r>
    </w:p>
    <w:p w:rsidR="006C1A2D" w:rsidRPr="004F3928" w:rsidRDefault="00637FAE" w:rsidP="00FE232A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4D29CE" w:rsidRDefault="004D29CE" w:rsidP="00FE232A">
      <w:pPr>
        <w:jc w:val="both"/>
        <w:rPr>
          <w:rFonts w:ascii="Arial" w:hAnsi="Arial" w:cs="Arial"/>
          <w:b/>
          <w:sz w:val="22"/>
          <w:lang w:val="es-MX"/>
        </w:rPr>
      </w:pPr>
    </w:p>
    <w:p w:rsidR="000F09B7" w:rsidRPr="0077460B" w:rsidRDefault="00077EB7" w:rsidP="00FE232A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MTRO</w:t>
      </w:r>
      <w:r w:rsidR="00AE7865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="00156814">
        <w:rPr>
          <w:rFonts w:ascii="Arial" w:hAnsi="Arial" w:cs="Arial"/>
          <w:b/>
          <w:sz w:val="22"/>
          <w:szCs w:val="22"/>
          <w:lang w:val="es-MX"/>
        </w:rPr>
        <w:t>MANUEL DE JESUS JIMENEZ GARMA</w:t>
      </w:r>
    </w:p>
    <w:p w:rsidR="006354E6" w:rsidRDefault="008C63C3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 w:rsidR="006F7EC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>INTEGRANTE DE LA</w:t>
      </w:r>
      <w:r w:rsidR="0049166D" w:rsidRPr="00CD2094">
        <w:rPr>
          <w:rFonts w:ascii="Arial" w:hAnsi="Arial" w:cs="Arial"/>
          <w:b/>
          <w:sz w:val="22"/>
          <w:szCs w:val="22"/>
          <w:lang w:val="es-MX"/>
        </w:rPr>
        <w:t xml:space="preserve"> COMISIO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N EDILICIA DE </w:t>
      </w:r>
      <w:r w:rsidR="00156814"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6C1A2D" w:rsidRPr="004F3928" w:rsidRDefault="006C1A2D" w:rsidP="00FE232A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6C1A2D" w:rsidRPr="00910818" w:rsidRDefault="006C1A2D" w:rsidP="00FE232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742466" w:rsidRPr="00773FBE" w:rsidRDefault="006C1A2D" w:rsidP="00FE232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>Por este conducto me perm</w:t>
      </w:r>
      <w:r w:rsidR="001C7636" w:rsidRPr="00773FBE">
        <w:rPr>
          <w:rFonts w:ascii="Arial" w:hAnsi="Arial" w:cs="Arial"/>
          <w:sz w:val="22"/>
          <w:szCs w:val="22"/>
          <w:lang w:val="es-ES"/>
        </w:rPr>
        <w:t xml:space="preserve">ito enviarle un cordial saludo,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aprovechando la ocasión para </w:t>
      </w:r>
      <w:r w:rsidR="000E40D6" w:rsidRPr="00773FBE">
        <w:rPr>
          <w:rFonts w:ascii="Arial" w:hAnsi="Arial" w:cs="Arial"/>
          <w:sz w:val="22"/>
          <w:szCs w:val="22"/>
          <w:lang w:val="es-ES"/>
        </w:rPr>
        <w:t>convocar</w:t>
      </w:r>
      <w:r w:rsidR="0066094B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CF6532">
        <w:rPr>
          <w:rFonts w:ascii="Arial" w:hAnsi="Arial" w:cs="Arial"/>
          <w:sz w:val="22"/>
          <w:szCs w:val="22"/>
          <w:lang w:val="es-ES"/>
        </w:rPr>
        <w:t>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1708F6">
        <w:rPr>
          <w:rFonts w:ascii="Arial" w:hAnsi="Arial" w:cs="Arial"/>
          <w:sz w:val="22"/>
          <w:szCs w:val="22"/>
          <w:lang w:val="es-ES"/>
        </w:rPr>
        <w:t>05</w:t>
      </w:r>
      <w:r w:rsidR="00CF6532">
        <w:rPr>
          <w:rFonts w:ascii="Arial" w:hAnsi="Arial" w:cs="Arial"/>
          <w:sz w:val="22"/>
          <w:szCs w:val="22"/>
          <w:lang w:val="es-ES"/>
        </w:rPr>
        <w:t xml:space="preserve"> con carácter de </w:t>
      </w:r>
      <w:r w:rsidR="001708F6">
        <w:rPr>
          <w:rFonts w:ascii="Arial" w:hAnsi="Arial" w:cs="Arial"/>
          <w:sz w:val="22"/>
          <w:szCs w:val="22"/>
          <w:lang w:val="es-ES"/>
        </w:rPr>
        <w:t>Ordinaria</w:t>
      </w:r>
      <w:r w:rsidR="00E841E6">
        <w:rPr>
          <w:rFonts w:ascii="Arial" w:hAnsi="Arial" w:cs="Arial"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E841E6">
        <w:rPr>
          <w:rFonts w:ascii="Arial" w:hAnsi="Arial" w:cs="Arial"/>
          <w:sz w:val="22"/>
          <w:szCs w:val="22"/>
          <w:lang w:val="es-ES"/>
        </w:rPr>
        <w:t>Deportes, Recreación y Atención a la Juventud</w:t>
      </w:r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49166D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AE7865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5A62B4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1708F6">
        <w:rPr>
          <w:rFonts w:ascii="Arial" w:hAnsi="Arial" w:cs="Arial"/>
          <w:b/>
          <w:sz w:val="22"/>
          <w:szCs w:val="22"/>
          <w:lang w:val="es-ES"/>
        </w:rPr>
        <w:t>13</w:t>
      </w:r>
      <w:r w:rsidR="00E57572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="001708F6">
        <w:rPr>
          <w:rFonts w:ascii="Arial" w:hAnsi="Arial" w:cs="Arial"/>
          <w:b/>
          <w:sz w:val="22"/>
          <w:szCs w:val="22"/>
          <w:lang w:val="es-ES"/>
        </w:rPr>
        <w:t>diciembre del año 2019 a las 11:00</w:t>
      </w:r>
      <w:r w:rsidR="00E57572">
        <w:rPr>
          <w:rFonts w:ascii="Arial" w:hAnsi="Arial" w:cs="Arial"/>
          <w:b/>
          <w:sz w:val="22"/>
          <w:szCs w:val="22"/>
          <w:lang w:val="es-ES"/>
        </w:rPr>
        <w:t xml:space="preserve"> horas</w:t>
      </w:r>
      <w:r w:rsidR="0096481F"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1A3E99" w:rsidRPr="001A3E99">
        <w:rPr>
          <w:rFonts w:ascii="Arial" w:hAnsi="Arial" w:cs="Arial"/>
          <w:b/>
          <w:sz w:val="22"/>
          <w:szCs w:val="22"/>
          <w:lang w:val="es-ES"/>
        </w:rPr>
        <w:t>en la Sala de Capacitación “Alberto Esquer Gutiérrez”</w:t>
      </w:r>
      <w:bookmarkStart w:id="0" w:name="_GoBack"/>
      <w:bookmarkEnd w:id="0"/>
      <w:r w:rsidR="001C2EE9">
        <w:rPr>
          <w:rFonts w:ascii="Arial" w:hAnsi="Arial" w:cs="Arial"/>
          <w:sz w:val="22"/>
          <w:szCs w:val="22"/>
          <w:lang w:val="es-ES"/>
        </w:rPr>
        <w:t>,</w:t>
      </w:r>
      <w:r w:rsidR="005A62B4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A62B4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5A62B4" w:rsidRPr="00773FBE" w:rsidRDefault="005A62B4" w:rsidP="00FE232A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5A62B4" w:rsidP="00FE232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5A62B4" w:rsidRPr="00773FBE" w:rsidRDefault="005A62B4" w:rsidP="00FE232A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5A62B4" w:rsidRPr="00773FBE" w:rsidRDefault="0066094B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 xml:space="preserve">Lista de asistencia, </w:t>
      </w:r>
      <w:r w:rsidR="005A62B4" w:rsidRPr="00773FBE">
        <w:rPr>
          <w:rFonts w:ascii="Arial" w:hAnsi="Arial" w:cs="Arial"/>
          <w:lang w:val="es-ES"/>
        </w:rPr>
        <w:t>declaración de Quórum</w:t>
      </w:r>
      <w:r w:rsidRPr="00773FBE">
        <w:rPr>
          <w:rFonts w:ascii="Arial" w:hAnsi="Arial" w:cs="Arial"/>
          <w:lang w:val="es-ES"/>
        </w:rPr>
        <w:t xml:space="preserve"> y aprobación de orden del día</w:t>
      </w:r>
      <w:r w:rsidR="005A62B4" w:rsidRPr="00773FBE">
        <w:rPr>
          <w:rFonts w:ascii="Arial" w:hAnsi="Arial" w:cs="Arial"/>
          <w:lang w:val="es-ES"/>
        </w:rPr>
        <w:t>.</w:t>
      </w:r>
    </w:p>
    <w:p w:rsidR="00CF6532" w:rsidRPr="00CF6532" w:rsidRDefault="0033778C" w:rsidP="00CF653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</w:t>
      </w:r>
      <w:r w:rsidR="00D25EA4">
        <w:rPr>
          <w:rFonts w:ascii="Arial" w:hAnsi="Arial" w:cs="Arial"/>
          <w:lang w:val="es-ES"/>
        </w:rPr>
        <w:t xml:space="preserve"> de expedientes</w:t>
      </w:r>
      <w:r>
        <w:rPr>
          <w:rFonts w:ascii="Arial" w:hAnsi="Arial" w:cs="Arial"/>
          <w:lang w:val="es-ES"/>
        </w:rPr>
        <w:t xml:space="preserve"> y en su caso dictaminación de </w:t>
      </w:r>
      <w:r w:rsidR="001708F6">
        <w:rPr>
          <w:rFonts w:ascii="Arial" w:hAnsi="Arial" w:cs="Arial"/>
          <w:lang w:val="es-ES"/>
        </w:rPr>
        <w:t>los ganadores al Premio Municipal al Mérito Deportivo 2019</w:t>
      </w:r>
      <w:r w:rsidR="00CF6532">
        <w:rPr>
          <w:rFonts w:ascii="Arial" w:hAnsi="Arial" w:cs="Arial"/>
          <w:lang w:val="es-ES"/>
        </w:rPr>
        <w:t>.</w:t>
      </w:r>
    </w:p>
    <w:p w:rsidR="000F09B7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77460B" w:rsidRPr="00773FBE" w:rsidRDefault="00A26BE7" w:rsidP="00C839C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773FBE" w:rsidRDefault="00AE7865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</w:t>
      </w:r>
      <w:r w:rsidR="0064042B">
        <w:rPr>
          <w:rFonts w:ascii="Arial" w:hAnsi="Arial" w:cs="Arial"/>
          <w:sz w:val="22"/>
          <w:szCs w:val="22"/>
          <w:lang w:val="es-ES"/>
        </w:rPr>
        <w:t>ública Municipal y 40 al 48 y 53</w:t>
      </w:r>
      <w:r>
        <w:rPr>
          <w:rFonts w:ascii="Arial" w:hAnsi="Arial" w:cs="Arial"/>
          <w:sz w:val="22"/>
          <w:szCs w:val="22"/>
          <w:lang w:val="es-ES"/>
        </w:rPr>
        <w:t xml:space="preserve"> del Reglamento Interior del Municipio de Zapotlán el Grande, Jalisco. S</w:t>
      </w:r>
      <w:r w:rsidR="00B66F9A"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73FBE" w:rsidRDefault="00773FBE" w:rsidP="004F3928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4C3D67" w:rsidRPr="0020741F" w:rsidRDefault="004C3D67" w:rsidP="004C3D67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4C3D67" w:rsidRPr="00E369E9" w:rsidRDefault="004C3D67" w:rsidP="004C3D67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4C3D67" w:rsidRDefault="004C3D67" w:rsidP="004C3D67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 w:rsidR="00FE2FD5">
        <w:rPr>
          <w:rFonts w:ascii="Arial" w:hAnsi="Arial"/>
          <w:bCs/>
          <w:sz w:val="20"/>
          <w:lang w:val="es-MX"/>
        </w:rPr>
        <w:t>DICIEMBRE 11</w:t>
      </w:r>
      <w:r>
        <w:rPr>
          <w:rFonts w:ascii="Arial" w:hAnsi="Arial"/>
          <w:bCs/>
          <w:sz w:val="20"/>
          <w:lang w:val="es-MX"/>
        </w:rPr>
        <w:t xml:space="preserve"> DEL AÑO 2019</w:t>
      </w:r>
    </w:p>
    <w:p w:rsidR="004F3928" w:rsidRPr="00773FBE" w:rsidRDefault="004F3928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7E3F86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F97C6D" w:rsidRPr="00773FBE" w:rsidRDefault="00F97C6D" w:rsidP="00B6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BD5B31" w:rsidRPr="00773FBE" w:rsidRDefault="00B66F9A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 w:rsidR="00236FA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73FBE" w:rsidRPr="001C2EE9" w:rsidRDefault="0066094B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REGIDORA PRESIDENTA</w:t>
      </w:r>
      <w:r w:rsidR="00B66F9A"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 DE LA COMISIÓN EDILICIA </w:t>
      </w: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PERMANENTE DE </w:t>
      </w:r>
      <w:r w:rsidR="00236FA0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73FBE" w:rsidRPr="00773FBE" w:rsidRDefault="00773FBE" w:rsidP="009B28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E3F86" w:rsidRPr="00773FBE" w:rsidRDefault="004763E0" w:rsidP="001D1B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6F7EC1" w:rsidRDefault="00236FA0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="004763E0"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FE2FD5" w:rsidRDefault="00FE2FD5" w:rsidP="00193951">
      <w:pPr>
        <w:jc w:val="right"/>
        <w:rPr>
          <w:rFonts w:ascii="Arial" w:hAnsi="Arial" w:cs="Arial"/>
          <w:sz w:val="16"/>
          <w:lang w:val="es-MX"/>
        </w:rPr>
      </w:pPr>
    </w:p>
    <w:p w:rsidR="00FE2FD5" w:rsidRDefault="00FE2FD5" w:rsidP="00193951">
      <w:pPr>
        <w:jc w:val="right"/>
        <w:rPr>
          <w:rFonts w:ascii="Arial" w:hAnsi="Arial" w:cs="Arial"/>
          <w:sz w:val="16"/>
          <w:lang w:val="es-MX"/>
        </w:rPr>
      </w:pPr>
    </w:p>
    <w:p w:rsidR="00FE2FD5" w:rsidRDefault="00FE2FD5" w:rsidP="00193951">
      <w:pPr>
        <w:jc w:val="right"/>
        <w:rPr>
          <w:rFonts w:ascii="Arial" w:hAnsi="Arial" w:cs="Arial"/>
          <w:sz w:val="16"/>
          <w:lang w:val="es-MX"/>
        </w:rPr>
      </w:pP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193951" w:rsidRPr="004F3928" w:rsidRDefault="00193951" w:rsidP="0019395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 w:rsidR="009214D3">
        <w:rPr>
          <w:rFonts w:ascii="Arial" w:hAnsi="Arial" w:cs="Arial"/>
          <w:sz w:val="16"/>
          <w:lang w:val="es-MX"/>
        </w:rPr>
        <w:t>769</w:t>
      </w:r>
      <w:r>
        <w:rPr>
          <w:rFonts w:ascii="Arial" w:hAnsi="Arial" w:cs="Arial"/>
          <w:sz w:val="16"/>
          <w:lang w:val="es-MX"/>
        </w:rPr>
        <w:t>/2019</w:t>
      </w:r>
    </w:p>
    <w:p w:rsidR="00193951" w:rsidRPr="004F3928" w:rsidRDefault="00193951" w:rsidP="0019395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lang w:val="es-MX"/>
        </w:rPr>
      </w:pPr>
    </w:p>
    <w:p w:rsidR="00193951" w:rsidRPr="0077460B" w:rsidRDefault="00193951" w:rsidP="0019395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ALEJANDRO BARRAGÁN SANCHEZ</w:t>
      </w:r>
    </w:p>
    <w:p w:rsidR="00193951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CD2094">
        <w:rPr>
          <w:rFonts w:ascii="Arial" w:hAnsi="Arial" w:cs="Arial"/>
          <w:b/>
          <w:sz w:val="22"/>
          <w:szCs w:val="22"/>
          <w:lang w:val="es-MX"/>
        </w:rPr>
        <w:t xml:space="preserve">INTEGRANTE DE LA COMISION EDILICIA DE </w:t>
      </w:r>
      <w:r>
        <w:rPr>
          <w:rFonts w:ascii="Arial" w:hAnsi="Arial" w:cs="Arial"/>
          <w:b/>
          <w:sz w:val="22"/>
          <w:szCs w:val="22"/>
          <w:lang w:val="es-MX"/>
        </w:rPr>
        <w:t>DEPORTES, RECREACIÓN Y ATENCIÓN A LA JUVENTUD</w:t>
      </w:r>
    </w:p>
    <w:p w:rsidR="00193951" w:rsidRPr="004F3928" w:rsidRDefault="00193951" w:rsidP="0019395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193951" w:rsidRPr="00910818" w:rsidRDefault="00193951" w:rsidP="0019395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EA4BD0" w:rsidRPr="00773FBE" w:rsidRDefault="00193951" w:rsidP="00EA4BD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="00EA4BD0"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 w:rsidR="00EA4BD0">
        <w:rPr>
          <w:rFonts w:ascii="Arial" w:hAnsi="Arial" w:cs="Arial"/>
          <w:sz w:val="22"/>
          <w:szCs w:val="22"/>
          <w:lang w:val="es-ES"/>
        </w:rPr>
        <w:t xml:space="preserve">a Sesión 05 con carácter de Ordinaria </w:t>
      </w:r>
      <w:r w:rsidR="00EA4BD0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EA4BD0"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="00EA4BD0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EA4BD0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EA4BD0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EA4BD0">
        <w:rPr>
          <w:rFonts w:ascii="Arial" w:hAnsi="Arial" w:cs="Arial"/>
          <w:b/>
          <w:sz w:val="22"/>
          <w:szCs w:val="22"/>
          <w:lang w:val="es-ES"/>
        </w:rPr>
        <w:t>13 de diciembre del año 2019 a las 11:00 horas</w:t>
      </w:r>
      <w:r w:rsidR="00EA4BD0"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1A3E99" w:rsidRPr="001A3E99">
        <w:rPr>
          <w:rFonts w:ascii="Arial" w:hAnsi="Arial" w:cs="Arial"/>
          <w:b/>
          <w:sz w:val="22"/>
          <w:szCs w:val="22"/>
          <w:lang w:val="es-ES"/>
        </w:rPr>
        <w:t>en la Sala de Capacitación “Alberto Esquer Gutiérrez”</w:t>
      </w:r>
      <w:r w:rsidR="00EA4BD0">
        <w:rPr>
          <w:rFonts w:ascii="Arial" w:hAnsi="Arial" w:cs="Arial"/>
          <w:sz w:val="22"/>
          <w:szCs w:val="22"/>
          <w:lang w:val="es-ES"/>
        </w:rPr>
        <w:t>,</w:t>
      </w:r>
      <w:r w:rsidR="00EA4BD0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EA4BD0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EA4BD0" w:rsidRPr="00773FBE" w:rsidRDefault="0025040D" w:rsidP="0025040D">
      <w:pPr>
        <w:tabs>
          <w:tab w:val="left" w:pos="3405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p w:rsidR="00EA4BD0" w:rsidRPr="00773FBE" w:rsidRDefault="00EA4BD0" w:rsidP="00EA4BD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EA4BD0" w:rsidRPr="00773FBE" w:rsidRDefault="00EA4BD0" w:rsidP="00EA4BD0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EA4BD0" w:rsidRPr="00773FBE" w:rsidRDefault="00EA4BD0" w:rsidP="00EA4BD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EA4BD0" w:rsidRPr="00CF6532" w:rsidRDefault="00EA4BD0" w:rsidP="00EA4BD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y en su caso dictaminación de los ganadores al Premio Municipal al Mérito Deportivo 2019.</w:t>
      </w:r>
    </w:p>
    <w:p w:rsidR="00EA4BD0" w:rsidRPr="00773FBE" w:rsidRDefault="00EA4BD0" w:rsidP="00EA4BD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EA4BD0" w:rsidRPr="00773FBE" w:rsidRDefault="00EA4BD0" w:rsidP="00EA4BD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193951" w:rsidRDefault="00EA4BD0" w:rsidP="00EA4BD0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  <w:r w:rsidR="00193951" w:rsidRPr="00773FBE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193951" w:rsidRDefault="00193951" w:rsidP="0019395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93951" w:rsidRDefault="00193951" w:rsidP="0019395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193951" w:rsidRPr="0020741F" w:rsidRDefault="00193951" w:rsidP="00193951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193951" w:rsidRPr="00E369E9" w:rsidRDefault="00193951" w:rsidP="00193951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193951" w:rsidRDefault="00193951" w:rsidP="00193951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193951" w:rsidRPr="001C2EE9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193951" w:rsidRPr="00773FBE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193951" w:rsidRDefault="00193951" w:rsidP="001939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193951" w:rsidRDefault="0019395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A67ED2" w:rsidRDefault="00A67ED2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EA4BD0" w:rsidRDefault="00EA4BD0" w:rsidP="00753741">
      <w:pPr>
        <w:jc w:val="right"/>
        <w:rPr>
          <w:rFonts w:ascii="Arial" w:hAnsi="Arial" w:cs="Arial"/>
          <w:sz w:val="16"/>
          <w:lang w:val="es-MX"/>
        </w:rPr>
      </w:pPr>
    </w:p>
    <w:p w:rsidR="00EA4BD0" w:rsidRDefault="00EA4BD0" w:rsidP="00753741">
      <w:pPr>
        <w:jc w:val="right"/>
        <w:rPr>
          <w:rFonts w:ascii="Arial" w:hAnsi="Arial" w:cs="Arial"/>
          <w:sz w:val="16"/>
          <w:lang w:val="es-MX"/>
        </w:rPr>
      </w:pPr>
    </w:p>
    <w:p w:rsidR="00EA4BD0" w:rsidRDefault="00EA4BD0" w:rsidP="00753741">
      <w:pPr>
        <w:jc w:val="right"/>
        <w:rPr>
          <w:rFonts w:ascii="Arial" w:hAnsi="Arial" w:cs="Arial"/>
          <w:sz w:val="16"/>
          <w:lang w:val="es-MX"/>
        </w:rPr>
      </w:pP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753741" w:rsidRPr="004F3928" w:rsidRDefault="00753741" w:rsidP="00753741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 w:rsidR="001708F6">
        <w:rPr>
          <w:rFonts w:ascii="Arial" w:hAnsi="Arial" w:cs="Arial"/>
          <w:sz w:val="16"/>
          <w:lang w:val="es-MX"/>
        </w:rPr>
        <w:t>769</w:t>
      </w:r>
      <w:r>
        <w:rPr>
          <w:rFonts w:ascii="Arial" w:hAnsi="Arial" w:cs="Arial"/>
          <w:sz w:val="16"/>
          <w:lang w:val="es-MX"/>
        </w:rPr>
        <w:t>/2019</w:t>
      </w:r>
    </w:p>
    <w:p w:rsidR="00753741" w:rsidRPr="004F3928" w:rsidRDefault="00753741" w:rsidP="00753741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>ASUNTO: SE CONVOCA</w:t>
      </w:r>
    </w:p>
    <w:p w:rsidR="00753741" w:rsidRDefault="00753741" w:rsidP="00753741">
      <w:pPr>
        <w:jc w:val="both"/>
        <w:rPr>
          <w:rFonts w:ascii="Arial" w:hAnsi="Arial" w:cs="Arial"/>
          <w:b/>
          <w:sz w:val="22"/>
          <w:lang w:val="es-MX"/>
        </w:rPr>
      </w:pPr>
    </w:p>
    <w:p w:rsidR="00753741" w:rsidRPr="0077460B" w:rsidRDefault="00753741" w:rsidP="00753741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ACUSE</w:t>
      </w:r>
    </w:p>
    <w:p w:rsidR="00753741" w:rsidRPr="004F3928" w:rsidRDefault="00753741" w:rsidP="00753741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753741" w:rsidRPr="00910818" w:rsidRDefault="00753741" w:rsidP="0075374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133922" w:rsidRPr="00773FBE" w:rsidRDefault="00753741" w:rsidP="0013392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133922"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convocar </w:t>
      </w:r>
      <w:r w:rsidR="00133922">
        <w:rPr>
          <w:rFonts w:ascii="Arial" w:hAnsi="Arial" w:cs="Arial"/>
          <w:sz w:val="22"/>
          <w:szCs w:val="22"/>
          <w:lang w:val="es-ES"/>
        </w:rPr>
        <w:t xml:space="preserve">a Sesión 05 con carácter de Ordinaria </w:t>
      </w:r>
      <w:r w:rsidR="00133922"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 w:rsidR="00133922"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="00133922"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 w:rsidR="00133922">
        <w:rPr>
          <w:rFonts w:ascii="Arial" w:hAnsi="Arial" w:cs="Arial"/>
          <w:sz w:val="22"/>
          <w:szCs w:val="22"/>
          <w:lang w:val="es-ES"/>
        </w:rPr>
        <w:t xml:space="preserve">la cual </w:t>
      </w:r>
      <w:r w:rsidR="00133922"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 w:rsidR="00133922">
        <w:rPr>
          <w:rFonts w:ascii="Arial" w:hAnsi="Arial" w:cs="Arial"/>
          <w:b/>
          <w:sz w:val="22"/>
          <w:szCs w:val="22"/>
          <w:lang w:val="es-ES"/>
        </w:rPr>
        <w:t>13 de diciembre del año 2019 a las 11:00 horas</w:t>
      </w:r>
      <w:r w:rsidR="00133922" w:rsidRPr="00773FBE">
        <w:rPr>
          <w:rFonts w:ascii="Arial" w:hAnsi="Arial" w:cs="Arial"/>
          <w:b/>
          <w:sz w:val="22"/>
          <w:szCs w:val="22"/>
          <w:lang w:val="es-ES"/>
        </w:rPr>
        <w:t xml:space="preserve">, en la Sala </w:t>
      </w:r>
      <w:r w:rsidR="00133922">
        <w:rPr>
          <w:rFonts w:ascii="Arial" w:hAnsi="Arial" w:cs="Arial"/>
          <w:b/>
          <w:sz w:val="22"/>
          <w:szCs w:val="22"/>
          <w:lang w:val="es-ES"/>
        </w:rPr>
        <w:t xml:space="preserve">de </w:t>
      </w:r>
      <w:r w:rsidR="00133922">
        <w:rPr>
          <w:rFonts w:ascii="Arial" w:hAnsi="Arial" w:cs="Arial"/>
          <w:b/>
          <w:sz w:val="22"/>
          <w:szCs w:val="22"/>
          <w:lang w:val="es-ES"/>
        </w:rPr>
        <w:t>Capacitación</w:t>
      </w:r>
      <w:r w:rsidR="0013392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133922">
        <w:rPr>
          <w:rFonts w:ascii="Arial" w:hAnsi="Arial" w:cs="Arial"/>
          <w:b/>
          <w:sz w:val="22"/>
          <w:szCs w:val="22"/>
          <w:lang w:val="es-ES"/>
        </w:rPr>
        <w:t>“</w:t>
      </w:r>
      <w:r w:rsidR="00133922">
        <w:rPr>
          <w:rFonts w:ascii="Arial" w:hAnsi="Arial" w:cs="Arial"/>
          <w:b/>
          <w:sz w:val="22"/>
          <w:szCs w:val="22"/>
          <w:lang w:val="es-ES"/>
        </w:rPr>
        <w:t>Alberto Esquer</w:t>
      </w:r>
      <w:r w:rsidR="00133922">
        <w:rPr>
          <w:rFonts w:ascii="Arial" w:hAnsi="Arial" w:cs="Arial"/>
          <w:b/>
          <w:sz w:val="22"/>
          <w:szCs w:val="22"/>
          <w:lang w:val="es-ES"/>
        </w:rPr>
        <w:t xml:space="preserve"> Gutiérrez”</w:t>
      </w:r>
      <w:r w:rsidR="00133922">
        <w:rPr>
          <w:rFonts w:ascii="Arial" w:hAnsi="Arial" w:cs="Arial"/>
          <w:sz w:val="22"/>
          <w:szCs w:val="22"/>
          <w:lang w:val="es-ES"/>
        </w:rPr>
        <w:t>,</w:t>
      </w:r>
      <w:r w:rsidR="00133922"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133922"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133922" w:rsidRPr="00773FBE" w:rsidRDefault="00133922" w:rsidP="00133922">
      <w:pPr>
        <w:tabs>
          <w:tab w:val="left" w:pos="3405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p w:rsidR="00133922" w:rsidRPr="00773FBE" w:rsidRDefault="00133922" w:rsidP="00133922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133922" w:rsidRPr="00773FBE" w:rsidRDefault="00133922" w:rsidP="00133922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133922" w:rsidRPr="00773FBE" w:rsidRDefault="00133922" w:rsidP="0013392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133922" w:rsidRPr="00CF6532" w:rsidRDefault="00133922" w:rsidP="0013392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y en su caso dictaminación de los ganadores al Premio Municipal al Mérito Deportivo 2019.</w:t>
      </w:r>
    </w:p>
    <w:p w:rsidR="00133922" w:rsidRPr="00773FBE" w:rsidRDefault="00133922" w:rsidP="0013392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133922" w:rsidRPr="00773FBE" w:rsidRDefault="00133922" w:rsidP="00133922">
      <w:pPr>
        <w:pStyle w:val="Prrafodelist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133922" w:rsidRDefault="00133922" w:rsidP="00133922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 </w:t>
      </w:r>
    </w:p>
    <w:p w:rsidR="00753741" w:rsidRDefault="00753741" w:rsidP="00133922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Default="00753741" w:rsidP="0075374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Default="00753741" w:rsidP="00753741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753741" w:rsidRPr="0020741F" w:rsidRDefault="00753741" w:rsidP="00753741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753741" w:rsidRPr="00E369E9" w:rsidRDefault="00753741" w:rsidP="00753741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753741" w:rsidRDefault="00753741" w:rsidP="00753741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AGOSTO 14 DEL AÑO 2019</w:t>
      </w: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753741" w:rsidRPr="001C2EE9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753741" w:rsidRPr="00773FBE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753741" w:rsidRDefault="00753741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Default="008426A6" w:rsidP="007537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p w:rsidR="008426A6" w:rsidRPr="004F3928" w:rsidRDefault="008426A6" w:rsidP="008426A6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>DEPENDENCIA: SALA DE REGIDORES</w:t>
      </w:r>
    </w:p>
    <w:p w:rsidR="008426A6" w:rsidRPr="004F3928" w:rsidRDefault="008426A6" w:rsidP="008426A6">
      <w:pPr>
        <w:jc w:val="right"/>
        <w:rPr>
          <w:rFonts w:ascii="Arial" w:hAnsi="Arial" w:cs="Arial"/>
          <w:sz w:val="16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OFICIO NÚMERO: </w:t>
      </w:r>
      <w:r>
        <w:rPr>
          <w:rFonts w:ascii="Arial" w:hAnsi="Arial" w:cs="Arial"/>
          <w:sz w:val="16"/>
          <w:lang w:val="es-MX"/>
        </w:rPr>
        <w:t>769/2019</w:t>
      </w:r>
    </w:p>
    <w:p w:rsidR="008426A6" w:rsidRPr="004F3928" w:rsidRDefault="008426A6" w:rsidP="008426A6">
      <w:pPr>
        <w:jc w:val="right"/>
        <w:rPr>
          <w:rFonts w:ascii="Arial" w:hAnsi="Arial" w:cs="Arial"/>
          <w:b/>
          <w:sz w:val="20"/>
          <w:lang w:val="es-MX"/>
        </w:rPr>
      </w:pPr>
      <w:r w:rsidRPr="004F3928">
        <w:rPr>
          <w:rFonts w:ascii="Arial" w:hAnsi="Arial" w:cs="Arial"/>
          <w:sz w:val="16"/>
          <w:lang w:val="es-MX"/>
        </w:rPr>
        <w:t xml:space="preserve">ASUNTO: </w:t>
      </w:r>
      <w:r>
        <w:rPr>
          <w:rFonts w:ascii="Arial" w:hAnsi="Arial" w:cs="Arial"/>
          <w:sz w:val="16"/>
          <w:lang w:val="es-MX"/>
        </w:rPr>
        <w:t>INVITACIÓN</w:t>
      </w:r>
    </w:p>
    <w:p w:rsidR="008426A6" w:rsidRDefault="008426A6" w:rsidP="008426A6">
      <w:pPr>
        <w:jc w:val="both"/>
        <w:rPr>
          <w:rFonts w:ascii="Arial" w:hAnsi="Arial" w:cs="Arial"/>
          <w:b/>
          <w:sz w:val="22"/>
          <w:lang w:val="es-MX"/>
        </w:rPr>
      </w:pPr>
    </w:p>
    <w:p w:rsidR="008426A6" w:rsidRPr="0077460B" w:rsidRDefault="008426A6" w:rsidP="008426A6">
      <w:pPr>
        <w:jc w:val="both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LIC. MARIA LUIS JUAN MORALES</w:t>
      </w:r>
    </w:p>
    <w:p w:rsidR="008426A6" w:rsidRDefault="008426A6" w:rsidP="008426A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D2094">
        <w:rPr>
          <w:rFonts w:ascii="Arial" w:hAnsi="Arial" w:cs="Arial"/>
          <w:b/>
          <w:sz w:val="22"/>
          <w:szCs w:val="22"/>
          <w:lang w:val="es-MX"/>
        </w:rPr>
        <w:t>REGIDOR</w:t>
      </w:r>
      <w:r>
        <w:rPr>
          <w:rFonts w:ascii="Arial" w:hAnsi="Arial" w:cs="Arial"/>
          <w:b/>
          <w:sz w:val="22"/>
          <w:szCs w:val="22"/>
          <w:lang w:val="es-MX"/>
        </w:rPr>
        <w:t>A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>
        <w:rPr>
          <w:rFonts w:ascii="Arial" w:hAnsi="Arial" w:cs="Arial"/>
          <w:b/>
          <w:sz w:val="22"/>
          <w:szCs w:val="22"/>
          <w:lang w:val="es-MX"/>
        </w:rPr>
        <w:t>INTEGRANTE DEL AYUNTAMIENTO CONSTITUCIONAL DE ZAPOTLÁN EL GRANDE, JALISCO</w:t>
      </w:r>
    </w:p>
    <w:p w:rsidR="008426A6" w:rsidRPr="004F3928" w:rsidRDefault="008426A6" w:rsidP="008426A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F3928">
        <w:rPr>
          <w:rFonts w:ascii="Arial" w:hAnsi="Arial" w:cs="Arial"/>
          <w:b/>
          <w:sz w:val="22"/>
          <w:szCs w:val="22"/>
          <w:lang w:val="es-MX"/>
        </w:rPr>
        <w:t>P R E S E N T E:</w:t>
      </w:r>
    </w:p>
    <w:p w:rsidR="008426A6" w:rsidRPr="00910818" w:rsidRDefault="008426A6" w:rsidP="008426A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910818">
        <w:rPr>
          <w:rFonts w:ascii="Arial" w:hAnsi="Arial" w:cs="Arial"/>
          <w:sz w:val="22"/>
          <w:szCs w:val="22"/>
          <w:lang w:val="es-MX"/>
        </w:rPr>
        <w:tab/>
      </w:r>
    </w:p>
    <w:p w:rsidR="008426A6" w:rsidRPr="00773FBE" w:rsidRDefault="008426A6" w:rsidP="008426A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10818">
        <w:rPr>
          <w:rFonts w:ascii="Arial" w:hAnsi="Arial" w:cs="Arial"/>
          <w:sz w:val="22"/>
          <w:szCs w:val="22"/>
          <w:lang w:val="es-MX"/>
        </w:rPr>
        <w:tab/>
      </w:r>
      <w:r w:rsidRPr="00773FBE">
        <w:rPr>
          <w:rFonts w:ascii="Arial" w:hAnsi="Arial" w:cs="Arial"/>
          <w:sz w:val="22"/>
          <w:szCs w:val="22"/>
          <w:lang w:val="es-ES"/>
        </w:rPr>
        <w:t xml:space="preserve">Por este conducto me permito enviarle un cordial saludo, aprovechando la ocasión para </w:t>
      </w:r>
      <w:r>
        <w:rPr>
          <w:rFonts w:ascii="Arial" w:hAnsi="Arial" w:cs="Arial"/>
          <w:sz w:val="22"/>
          <w:szCs w:val="22"/>
          <w:lang w:val="es-ES"/>
        </w:rPr>
        <w:t>invitarle a asistir con uso de voz, a la</w:t>
      </w:r>
      <w:r>
        <w:rPr>
          <w:rFonts w:ascii="Arial" w:hAnsi="Arial" w:cs="Arial"/>
          <w:sz w:val="22"/>
          <w:szCs w:val="22"/>
          <w:lang w:val="es-ES"/>
        </w:rPr>
        <w:t xml:space="preserve"> Sesión 05 con carácter de Ordinaria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de la Comisión Edilicia de </w:t>
      </w:r>
      <w:r>
        <w:rPr>
          <w:rFonts w:ascii="Arial" w:hAnsi="Arial" w:cs="Arial"/>
          <w:sz w:val="22"/>
          <w:szCs w:val="22"/>
          <w:lang w:val="es-ES"/>
        </w:rPr>
        <w:t>Deportes, Recreación y Atención a la Juventud,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la cual 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se llevará a cabo el día </w:t>
      </w:r>
      <w:r>
        <w:rPr>
          <w:rFonts w:ascii="Arial" w:hAnsi="Arial" w:cs="Arial"/>
          <w:b/>
          <w:sz w:val="22"/>
          <w:szCs w:val="22"/>
          <w:lang w:val="es-ES"/>
        </w:rPr>
        <w:t>13 de diciembre del año 2019 a las 11:00 horas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133922" w:rsidRPr="00133922">
        <w:rPr>
          <w:rFonts w:ascii="Arial" w:hAnsi="Arial" w:cs="Arial"/>
          <w:b/>
          <w:sz w:val="22"/>
          <w:szCs w:val="22"/>
          <w:lang w:val="es-ES"/>
        </w:rPr>
        <w:t>en la Sala de Capacitación “Alberto Esquer Gutiérrez”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73FBE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73FBE">
        <w:rPr>
          <w:rFonts w:ascii="Arial" w:hAnsi="Arial" w:cs="Arial"/>
          <w:sz w:val="22"/>
          <w:szCs w:val="22"/>
          <w:lang w:val="es-ES"/>
        </w:rPr>
        <w:t>misma que se desarrollará bajo la siguiente</w:t>
      </w:r>
    </w:p>
    <w:p w:rsidR="008426A6" w:rsidRPr="00773FBE" w:rsidRDefault="008426A6" w:rsidP="008426A6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8426A6" w:rsidRPr="00773FBE" w:rsidRDefault="008426A6" w:rsidP="008426A6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3FBE">
        <w:rPr>
          <w:rFonts w:ascii="Arial" w:hAnsi="Arial" w:cs="Arial"/>
          <w:b/>
          <w:sz w:val="22"/>
          <w:szCs w:val="22"/>
          <w:lang w:val="es-ES"/>
        </w:rPr>
        <w:t>ORDEN DEL DÍA:</w:t>
      </w:r>
    </w:p>
    <w:p w:rsidR="008426A6" w:rsidRPr="00773FBE" w:rsidRDefault="008426A6" w:rsidP="008426A6">
      <w:pPr>
        <w:jc w:val="center"/>
        <w:rPr>
          <w:rFonts w:ascii="Arial" w:hAnsi="Arial" w:cs="Arial"/>
          <w:sz w:val="22"/>
          <w:szCs w:val="22"/>
          <w:lang w:val="es-ES"/>
        </w:rPr>
      </w:pPr>
    </w:p>
    <w:p w:rsidR="008426A6" w:rsidRPr="00773FBE" w:rsidRDefault="008426A6" w:rsidP="008426A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Lista de asistencia, declaración de Quórum y aprobación de orden del día.</w:t>
      </w:r>
    </w:p>
    <w:p w:rsidR="008426A6" w:rsidRPr="00CF6532" w:rsidRDefault="008426A6" w:rsidP="008426A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Análisis de expedientes y en su caso dictaminación de los ganadores al Premio Municipal al Mérito Deportivo 2019.</w:t>
      </w:r>
    </w:p>
    <w:p w:rsidR="008426A6" w:rsidRPr="00773FBE" w:rsidRDefault="008426A6" w:rsidP="008426A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Asuntos varios.</w:t>
      </w:r>
    </w:p>
    <w:p w:rsidR="008426A6" w:rsidRPr="00773FBE" w:rsidRDefault="008426A6" w:rsidP="008426A6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es-ES"/>
        </w:rPr>
      </w:pPr>
      <w:r w:rsidRPr="00773FBE">
        <w:rPr>
          <w:rFonts w:ascii="Arial" w:hAnsi="Arial" w:cs="Arial"/>
          <w:lang w:val="es-ES"/>
        </w:rPr>
        <w:t>Clausura.</w:t>
      </w:r>
    </w:p>
    <w:p w:rsidR="008426A6" w:rsidRDefault="008426A6" w:rsidP="008426A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Lo anterior con fundamento en el  Artículo 115 Constitucional, 27 de la Ley del Gobierno y la Administración Pública Municipal y 40 al 48 y 53 del Reglamento Interior del Municipio de Zapotlán el Grande, Jalisco. S</w:t>
      </w:r>
      <w:r w:rsidRPr="00773FBE">
        <w:rPr>
          <w:rFonts w:ascii="Arial" w:hAnsi="Arial" w:cs="Arial"/>
          <w:sz w:val="22"/>
          <w:szCs w:val="22"/>
          <w:lang w:val="es-ES"/>
        </w:rPr>
        <w:t xml:space="preserve">in otro asunto en particular, agradezco de antemano la atención que sirva a la presente, reiterando mis consideraciones. </w:t>
      </w:r>
    </w:p>
    <w:p w:rsidR="008426A6" w:rsidRDefault="008426A6" w:rsidP="008426A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8426A6" w:rsidRDefault="008426A6" w:rsidP="008426A6">
      <w:pPr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:rsidR="008426A6" w:rsidRPr="00E369E9" w:rsidRDefault="008426A6" w:rsidP="008426A6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ATENTAMENTE</w:t>
      </w:r>
    </w:p>
    <w:p w:rsidR="008426A6" w:rsidRPr="00E369E9" w:rsidRDefault="008426A6" w:rsidP="008426A6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8426A6" w:rsidRPr="0020741F" w:rsidRDefault="008426A6" w:rsidP="008426A6">
      <w:pPr>
        <w:jc w:val="center"/>
        <w:rPr>
          <w:rFonts w:ascii="Arial" w:hAnsi="Arial" w:cs="Arial"/>
          <w:i/>
          <w:sz w:val="22"/>
          <w:u w:color="000000"/>
          <w:lang w:val="es-ES"/>
        </w:rPr>
      </w:pPr>
      <w:r w:rsidRPr="00E369E9">
        <w:rPr>
          <w:rFonts w:ascii="Arial" w:hAnsi="Arial" w:cs="Arial"/>
          <w:i/>
          <w:lang w:val="es-ES"/>
        </w:rPr>
        <w:t xml:space="preserve"> </w:t>
      </w:r>
      <w:r w:rsidRPr="0020741F">
        <w:rPr>
          <w:rFonts w:ascii="Arial" w:hAnsi="Arial" w:cs="Arial"/>
          <w:i/>
          <w:sz w:val="22"/>
          <w:u w:color="000000"/>
          <w:lang w:val="es-ES"/>
        </w:rPr>
        <w:t>2019, AÑO DE LA IGUALDAD DE GÉNERO EN JALISCO”</w:t>
      </w:r>
    </w:p>
    <w:p w:rsidR="008426A6" w:rsidRPr="00E369E9" w:rsidRDefault="008426A6" w:rsidP="008426A6">
      <w:pPr>
        <w:pStyle w:val="Cuerpo"/>
        <w:spacing w:after="0" w:line="240" w:lineRule="auto"/>
        <w:jc w:val="center"/>
        <w:rPr>
          <w:rFonts w:ascii="Arial" w:eastAsia="Arial Unicode MS" w:hAnsi="Arial" w:cs="Arial"/>
          <w:i/>
          <w:color w:val="auto"/>
          <w:szCs w:val="24"/>
          <w:lang w:val="es-ES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8426A6" w:rsidRDefault="008426A6" w:rsidP="008426A6">
      <w:pPr>
        <w:pStyle w:val="Cuerpo"/>
        <w:spacing w:after="0"/>
        <w:jc w:val="center"/>
        <w:rPr>
          <w:rFonts w:ascii="Arial" w:hAnsi="Arial"/>
          <w:bCs/>
          <w:sz w:val="20"/>
          <w:lang w:val="es-MX"/>
        </w:rPr>
      </w:pPr>
      <w:r w:rsidRPr="00E369E9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>
        <w:rPr>
          <w:rFonts w:ascii="Arial" w:hAnsi="Arial"/>
          <w:bCs/>
          <w:sz w:val="20"/>
          <w:lang w:val="es-MX"/>
        </w:rPr>
        <w:t>DICIEMBRE 11 DEL AÑO 2019</w:t>
      </w: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</w:pP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LIC.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>CLAUDIA LOPEZ DEL TORO</w:t>
      </w:r>
      <w:r w:rsidRPr="00773FB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" w:eastAsia="es-ES"/>
        </w:rPr>
        <w:t xml:space="preserve"> </w:t>
      </w:r>
    </w:p>
    <w:p w:rsidR="008426A6" w:rsidRPr="001C2EE9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</w:pPr>
      <w:r w:rsidRPr="001C2EE9"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 xml:space="preserve">REGIDORA PRESIDENTA DE LA COMISIÓN EDILICIA PERMANENTE DE </w:t>
      </w:r>
      <w:r>
        <w:rPr>
          <w:rFonts w:ascii="Arial" w:eastAsia="Times New Roman" w:hAnsi="Arial" w:cs="Arial"/>
          <w:sz w:val="20"/>
          <w:szCs w:val="22"/>
          <w:bdr w:val="none" w:sz="0" w:space="0" w:color="auto"/>
          <w:lang w:val="es-ES" w:eastAsia="es-ES"/>
        </w:rPr>
        <w:t>DEPORTES, RECREACIÓN Y ATENCIÓN A LA JUVENTUD</w:t>
      </w: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es-ES" w:eastAsia="es-ES"/>
        </w:rPr>
      </w:pPr>
    </w:p>
    <w:p w:rsidR="008426A6" w:rsidRPr="00773FBE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proofErr w:type="spellStart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C.c.p</w:t>
      </w:r>
      <w:proofErr w:type="spellEnd"/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. Archivo</w:t>
      </w:r>
    </w:p>
    <w:p w:rsidR="008426A6" w:rsidRDefault="008426A6" w:rsidP="00842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CLT</w:t>
      </w:r>
      <w:r w:rsidRPr="00773FBE"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  <w:t>/ama</w:t>
      </w:r>
    </w:p>
    <w:p w:rsidR="00753741" w:rsidRDefault="00753741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es-ES"/>
        </w:rPr>
      </w:pPr>
    </w:p>
    <w:p w:rsidR="008426A6" w:rsidRDefault="008426A6" w:rsidP="004C3D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18"/>
          <w:szCs w:val="22"/>
          <w:bdr w:val="none" w:sz="0" w:space="0" w:color="auto"/>
          <w:lang w:val="es-ES" w:eastAsia="es-ES"/>
        </w:rPr>
      </w:pPr>
    </w:p>
    <w:sectPr w:rsidR="008426A6" w:rsidSect="004F3928">
      <w:headerReference w:type="default" r:id="rId7"/>
      <w:pgSz w:w="12240" w:h="15840"/>
      <w:pgMar w:top="2268" w:right="1134" w:bottom="1701" w:left="1418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23" w:rsidRDefault="00AB0E23">
      <w:r>
        <w:separator/>
      </w:r>
    </w:p>
  </w:endnote>
  <w:endnote w:type="continuationSeparator" w:id="0">
    <w:p w:rsidR="00AB0E23" w:rsidRDefault="00A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23" w:rsidRDefault="00AB0E23">
      <w:r>
        <w:separator/>
      </w:r>
    </w:p>
  </w:footnote>
  <w:footnote w:type="continuationSeparator" w:id="0">
    <w:p w:rsidR="00AB0E23" w:rsidRDefault="00A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5C217D">
    <w:pPr>
      <w:pStyle w:val="Cabeceraypie"/>
      <w:rPr>
        <w:rFonts w:hint="eastAsia"/>
      </w:rPr>
    </w:pPr>
    <w:r>
      <w:rPr>
        <w:rFonts w:hint="eastAsia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313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3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56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2AF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141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E4E4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16740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D4A9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D0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56D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1CC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40A6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1662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F99596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980"/>
    <w:rsid w:val="000047A8"/>
    <w:rsid w:val="00007C37"/>
    <w:rsid w:val="0002546E"/>
    <w:rsid w:val="00035EB7"/>
    <w:rsid w:val="00040E85"/>
    <w:rsid w:val="00046B60"/>
    <w:rsid w:val="00050100"/>
    <w:rsid w:val="000555C7"/>
    <w:rsid w:val="00056F2F"/>
    <w:rsid w:val="00072976"/>
    <w:rsid w:val="00077EB7"/>
    <w:rsid w:val="00081BB8"/>
    <w:rsid w:val="000B1963"/>
    <w:rsid w:val="000C1A5D"/>
    <w:rsid w:val="000C5089"/>
    <w:rsid w:val="000E40D6"/>
    <w:rsid w:val="000F09B7"/>
    <w:rsid w:val="0011015D"/>
    <w:rsid w:val="00120715"/>
    <w:rsid w:val="00133922"/>
    <w:rsid w:val="001413F3"/>
    <w:rsid w:val="00146B8F"/>
    <w:rsid w:val="00156814"/>
    <w:rsid w:val="00164C03"/>
    <w:rsid w:val="001708F6"/>
    <w:rsid w:val="00186D57"/>
    <w:rsid w:val="00186E68"/>
    <w:rsid w:val="0019049F"/>
    <w:rsid w:val="00191C0D"/>
    <w:rsid w:val="00193951"/>
    <w:rsid w:val="00195198"/>
    <w:rsid w:val="001A3E99"/>
    <w:rsid w:val="001B588B"/>
    <w:rsid w:val="001C2EE9"/>
    <w:rsid w:val="001C7636"/>
    <w:rsid w:val="001D1BF2"/>
    <w:rsid w:val="001D258F"/>
    <w:rsid w:val="001D56B3"/>
    <w:rsid w:val="00206DF1"/>
    <w:rsid w:val="00217772"/>
    <w:rsid w:val="00236FA0"/>
    <w:rsid w:val="002370AF"/>
    <w:rsid w:val="00243FDD"/>
    <w:rsid w:val="0025040D"/>
    <w:rsid w:val="00253D40"/>
    <w:rsid w:val="0025767A"/>
    <w:rsid w:val="00257E3B"/>
    <w:rsid w:val="00264B8F"/>
    <w:rsid w:val="002936EE"/>
    <w:rsid w:val="002B583D"/>
    <w:rsid w:val="002C1380"/>
    <w:rsid w:val="002D6BA3"/>
    <w:rsid w:val="002E535A"/>
    <w:rsid w:val="002E65E6"/>
    <w:rsid w:val="003039A9"/>
    <w:rsid w:val="003206B2"/>
    <w:rsid w:val="003209CB"/>
    <w:rsid w:val="0032187E"/>
    <w:rsid w:val="00323333"/>
    <w:rsid w:val="0033778C"/>
    <w:rsid w:val="00355AF4"/>
    <w:rsid w:val="003E79F9"/>
    <w:rsid w:val="00415708"/>
    <w:rsid w:val="0044023B"/>
    <w:rsid w:val="00451133"/>
    <w:rsid w:val="004556D3"/>
    <w:rsid w:val="00465A43"/>
    <w:rsid w:val="00470E3F"/>
    <w:rsid w:val="0047235F"/>
    <w:rsid w:val="004763E0"/>
    <w:rsid w:val="0049166D"/>
    <w:rsid w:val="004A2132"/>
    <w:rsid w:val="004B64E8"/>
    <w:rsid w:val="004C3D67"/>
    <w:rsid w:val="004C5727"/>
    <w:rsid w:val="004D29CE"/>
    <w:rsid w:val="004D2A33"/>
    <w:rsid w:val="004F0FAD"/>
    <w:rsid w:val="004F3928"/>
    <w:rsid w:val="005231C0"/>
    <w:rsid w:val="005307A9"/>
    <w:rsid w:val="00530F0E"/>
    <w:rsid w:val="005654E6"/>
    <w:rsid w:val="00566DFA"/>
    <w:rsid w:val="00573AE0"/>
    <w:rsid w:val="0059305E"/>
    <w:rsid w:val="005A2F1A"/>
    <w:rsid w:val="005A62B4"/>
    <w:rsid w:val="005C15FF"/>
    <w:rsid w:val="005C217D"/>
    <w:rsid w:val="005D3239"/>
    <w:rsid w:val="005E64CA"/>
    <w:rsid w:val="00626484"/>
    <w:rsid w:val="006354E6"/>
    <w:rsid w:val="00637FAE"/>
    <w:rsid w:val="0064042B"/>
    <w:rsid w:val="00647119"/>
    <w:rsid w:val="00653511"/>
    <w:rsid w:val="00655717"/>
    <w:rsid w:val="0066094B"/>
    <w:rsid w:val="006707F1"/>
    <w:rsid w:val="0067263B"/>
    <w:rsid w:val="0067290A"/>
    <w:rsid w:val="00680116"/>
    <w:rsid w:val="00685B26"/>
    <w:rsid w:val="00691687"/>
    <w:rsid w:val="006965DF"/>
    <w:rsid w:val="006A1CFC"/>
    <w:rsid w:val="006B4F88"/>
    <w:rsid w:val="006C1A2D"/>
    <w:rsid w:val="006D2D95"/>
    <w:rsid w:val="006D59C5"/>
    <w:rsid w:val="006E524D"/>
    <w:rsid w:val="006E747F"/>
    <w:rsid w:val="006F438C"/>
    <w:rsid w:val="006F7EC1"/>
    <w:rsid w:val="00704B52"/>
    <w:rsid w:val="00714D13"/>
    <w:rsid w:val="0071558D"/>
    <w:rsid w:val="00717C13"/>
    <w:rsid w:val="00742466"/>
    <w:rsid w:val="00746EC7"/>
    <w:rsid w:val="00753741"/>
    <w:rsid w:val="00754044"/>
    <w:rsid w:val="00755955"/>
    <w:rsid w:val="00771E31"/>
    <w:rsid w:val="00773FBE"/>
    <w:rsid w:val="0077460B"/>
    <w:rsid w:val="007821D5"/>
    <w:rsid w:val="007839AB"/>
    <w:rsid w:val="00786337"/>
    <w:rsid w:val="0079478F"/>
    <w:rsid w:val="007C670A"/>
    <w:rsid w:val="007D2C8E"/>
    <w:rsid w:val="007D3B71"/>
    <w:rsid w:val="007E3F86"/>
    <w:rsid w:val="007E7620"/>
    <w:rsid w:val="008039B6"/>
    <w:rsid w:val="00820A83"/>
    <w:rsid w:val="00826BB1"/>
    <w:rsid w:val="008426A6"/>
    <w:rsid w:val="00850B9E"/>
    <w:rsid w:val="00862E8E"/>
    <w:rsid w:val="00863980"/>
    <w:rsid w:val="00865C05"/>
    <w:rsid w:val="0088581B"/>
    <w:rsid w:val="00886FF0"/>
    <w:rsid w:val="00890EB8"/>
    <w:rsid w:val="008A364D"/>
    <w:rsid w:val="008B420F"/>
    <w:rsid w:val="008C62D6"/>
    <w:rsid w:val="008C63C3"/>
    <w:rsid w:val="008C6FCA"/>
    <w:rsid w:val="008C74A0"/>
    <w:rsid w:val="008E26E6"/>
    <w:rsid w:val="008F4A4D"/>
    <w:rsid w:val="00903320"/>
    <w:rsid w:val="00904DE5"/>
    <w:rsid w:val="00907CD6"/>
    <w:rsid w:val="00910818"/>
    <w:rsid w:val="009119AC"/>
    <w:rsid w:val="009214D3"/>
    <w:rsid w:val="00953D99"/>
    <w:rsid w:val="00962E02"/>
    <w:rsid w:val="0096481F"/>
    <w:rsid w:val="00970010"/>
    <w:rsid w:val="00984D57"/>
    <w:rsid w:val="009954AF"/>
    <w:rsid w:val="009A0E25"/>
    <w:rsid w:val="009A334B"/>
    <w:rsid w:val="009A76CC"/>
    <w:rsid w:val="009B28F6"/>
    <w:rsid w:val="009C1172"/>
    <w:rsid w:val="009C5137"/>
    <w:rsid w:val="009E3DBF"/>
    <w:rsid w:val="009F1051"/>
    <w:rsid w:val="009F4E02"/>
    <w:rsid w:val="00A26BE7"/>
    <w:rsid w:val="00A358C5"/>
    <w:rsid w:val="00A61E4E"/>
    <w:rsid w:val="00A67ED2"/>
    <w:rsid w:val="00A90A4F"/>
    <w:rsid w:val="00AB0E23"/>
    <w:rsid w:val="00AC3B08"/>
    <w:rsid w:val="00AC4DC3"/>
    <w:rsid w:val="00AE7865"/>
    <w:rsid w:val="00AF7765"/>
    <w:rsid w:val="00B031BA"/>
    <w:rsid w:val="00B169A3"/>
    <w:rsid w:val="00B220C6"/>
    <w:rsid w:val="00B322D3"/>
    <w:rsid w:val="00B37D8E"/>
    <w:rsid w:val="00B66F9A"/>
    <w:rsid w:val="00B7213C"/>
    <w:rsid w:val="00BA312F"/>
    <w:rsid w:val="00BA5A22"/>
    <w:rsid w:val="00BC0745"/>
    <w:rsid w:val="00BD5B31"/>
    <w:rsid w:val="00BE1687"/>
    <w:rsid w:val="00BE2087"/>
    <w:rsid w:val="00BE5723"/>
    <w:rsid w:val="00BF3F60"/>
    <w:rsid w:val="00C00737"/>
    <w:rsid w:val="00C046B9"/>
    <w:rsid w:val="00C049BD"/>
    <w:rsid w:val="00C0510E"/>
    <w:rsid w:val="00C06680"/>
    <w:rsid w:val="00C10ACB"/>
    <w:rsid w:val="00C16D5B"/>
    <w:rsid w:val="00C32F21"/>
    <w:rsid w:val="00C350E6"/>
    <w:rsid w:val="00C4091F"/>
    <w:rsid w:val="00C448A5"/>
    <w:rsid w:val="00C50D34"/>
    <w:rsid w:val="00C613E2"/>
    <w:rsid w:val="00C651A2"/>
    <w:rsid w:val="00C839CE"/>
    <w:rsid w:val="00C9509F"/>
    <w:rsid w:val="00CA135B"/>
    <w:rsid w:val="00CA1F44"/>
    <w:rsid w:val="00CB30B5"/>
    <w:rsid w:val="00CD2094"/>
    <w:rsid w:val="00CE0590"/>
    <w:rsid w:val="00CE4510"/>
    <w:rsid w:val="00CF6532"/>
    <w:rsid w:val="00D25EA4"/>
    <w:rsid w:val="00D35EE9"/>
    <w:rsid w:val="00D53488"/>
    <w:rsid w:val="00DA0F1F"/>
    <w:rsid w:val="00DC6F01"/>
    <w:rsid w:val="00DE281D"/>
    <w:rsid w:val="00DF2209"/>
    <w:rsid w:val="00E17F86"/>
    <w:rsid w:val="00E470D2"/>
    <w:rsid w:val="00E55839"/>
    <w:rsid w:val="00E57572"/>
    <w:rsid w:val="00E713CE"/>
    <w:rsid w:val="00E841E6"/>
    <w:rsid w:val="00E85578"/>
    <w:rsid w:val="00EA4BD0"/>
    <w:rsid w:val="00EB3DFC"/>
    <w:rsid w:val="00EC1914"/>
    <w:rsid w:val="00EC2909"/>
    <w:rsid w:val="00ED63A8"/>
    <w:rsid w:val="00EF00E3"/>
    <w:rsid w:val="00F1369F"/>
    <w:rsid w:val="00F1521D"/>
    <w:rsid w:val="00F17BD6"/>
    <w:rsid w:val="00F30909"/>
    <w:rsid w:val="00F370AB"/>
    <w:rsid w:val="00F476AC"/>
    <w:rsid w:val="00F73D61"/>
    <w:rsid w:val="00F76157"/>
    <w:rsid w:val="00F97C6D"/>
    <w:rsid w:val="00FE232A"/>
    <w:rsid w:val="00FE2FD5"/>
    <w:rsid w:val="00FF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90EE50-6E82-4B52-B272-AA041EF6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1521D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Martinez Alegre</cp:lastModifiedBy>
  <cp:revision>186</cp:revision>
  <cp:lastPrinted>2019-12-11T15:54:00Z</cp:lastPrinted>
  <dcterms:created xsi:type="dcterms:W3CDTF">2017-09-08T17:59:00Z</dcterms:created>
  <dcterms:modified xsi:type="dcterms:W3CDTF">2019-12-11T16:31:00Z</dcterms:modified>
</cp:coreProperties>
</file>