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0D19940F" w:rsidR="00AC0C60" w:rsidRDefault="00AC0C60" w:rsidP="008807A7">
      <w:pPr>
        <w:ind w:left="-851"/>
      </w:pPr>
    </w:p>
    <w:p w14:paraId="2BBD7036" w14:textId="77777777" w:rsidR="00106BAB" w:rsidRDefault="00106BAB" w:rsidP="008807A7">
      <w:pPr>
        <w:ind w:left="-851"/>
      </w:pPr>
    </w:p>
    <w:p w14:paraId="7925F888" w14:textId="77777777" w:rsidR="00106BAB" w:rsidRDefault="00106BAB" w:rsidP="008807A7">
      <w:pPr>
        <w:ind w:left="-851"/>
      </w:pPr>
    </w:p>
    <w:p w14:paraId="1D868848" w14:textId="77777777" w:rsidR="00106BAB" w:rsidRDefault="00106BAB" w:rsidP="008807A7">
      <w:pPr>
        <w:ind w:left="-851"/>
      </w:pPr>
    </w:p>
    <w:p w14:paraId="15B28B0B" w14:textId="77777777" w:rsidR="00106BAB" w:rsidRDefault="00106BAB" w:rsidP="008807A7">
      <w:pPr>
        <w:ind w:left="-851"/>
      </w:pPr>
    </w:p>
    <w:p w14:paraId="7D8CD83E" w14:textId="77777777" w:rsidR="00106BAB" w:rsidRDefault="00106BAB" w:rsidP="008807A7">
      <w:pPr>
        <w:ind w:left="-851"/>
      </w:pPr>
    </w:p>
    <w:p w14:paraId="369F1286" w14:textId="5AD5D871" w:rsidR="00106BAB" w:rsidRDefault="00106BAB" w:rsidP="00106BAB">
      <w:pPr>
        <w:jc w:val="center"/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</w:pPr>
      <w:r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 2</w:t>
      </w:r>
      <w:r w:rsidR="00866BF0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9</w:t>
      </w:r>
      <w:r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 xml:space="preserve"> DE </w:t>
      </w:r>
      <w:r w:rsidR="00866BF0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SEPTIEMBRE</w:t>
      </w:r>
      <w:r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 xml:space="preserve"> DEL 202</w:t>
      </w:r>
      <w:r w:rsidR="00866BF0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2</w:t>
      </w:r>
    </w:p>
    <w:p w14:paraId="1F50CC05" w14:textId="77777777" w:rsidR="00106BAB" w:rsidRPr="00106BAB" w:rsidRDefault="00106BAB" w:rsidP="00106BAB">
      <w:pPr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0F9661E5" w14:textId="77777777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17363F0C" w14:textId="3A93A210" w:rsidR="00106BAB" w:rsidRDefault="000E7EFC" w:rsidP="00106BAB">
      <w:pPr>
        <w:jc w:val="both"/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</w:pPr>
      <w:r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 xml:space="preserve">SESIÓN ORDINARIA NO. </w:t>
      </w:r>
      <w:r w:rsidR="00866BF0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5</w:t>
      </w:r>
      <w:r w:rsidR="00106BAB"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, DE LA COMISIÓN EDILICIA PERMANENTE DE DESARROLLO AGROPECUARIO E INDUSTRIAL DEL</w:t>
      </w:r>
      <w:r w:rsidR="00106BAB"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 xml:space="preserve"> </w:t>
      </w:r>
      <w:r w:rsidR="00106BAB" w:rsidRPr="00106BAB">
        <w:rPr>
          <w:rFonts w:ascii="Arial" w:eastAsia="Times New Roman" w:hAnsi="Arial" w:cs="Arial"/>
          <w:b/>
          <w:bCs/>
          <w:noProof w:val="0"/>
          <w:color w:val="000000"/>
          <w:lang w:val="es-MX" w:eastAsia="es-MX"/>
        </w:rPr>
        <w:t>AYUNTAMIENTO MUNICIPAL DE ZAPOTLÁN EL GRANDE, JALISCO.</w:t>
      </w:r>
    </w:p>
    <w:p w14:paraId="79AF9B47" w14:textId="77777777" w:rsidR="00106BAB" w:rsidRPr="00106BAB" w:rsidRDefault="00106BAB" w:rsidP="00106BAB">
      <w:pPr>
        <w:jc w:val="both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171D7352" w14:textId="77777777" w:rsidR="00106BAB" w:rsidRPr="00106BAB" w:rsidRDefault="00106BAB" w:rsidP="00106BAB">
      <w:pPr>
        <w:spacing w:after="240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5FDDE0F6" w14:textId="77777777" w:rsidR="00106BAB" w:rsidRPr="00106BAB" w:rsidRDefault="00106BAB" w:rsidP="00106BAB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106BAB">
        <w:rPr>
          <w:rFonts w:ascii="Arial" w:eastAsia="Times New Roman" w:hAnsi="Arial" w:cs="Arial"/>
          <w:b/>
          <w:bCs/>
          <w:noProof w:val="0"/>
          <w:color w:val="000000"/>
          <w:u w:val="single"/>
          <w:lang w:val="es-MX" w:eastAsia="es-MX"/>
        </w:rPr>
        <w:t>ORDEN DEL DÍA:</w:t>
      </w:r>
    </w:p>
    <w:p w14:paraId="5E0C24D7" w14:textId="77777777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12EE4664" w14:textId="77777777" w:rsidR="00106BAB" w:rsidRPr="00106BAB" w:rsidRDefault="00106BAB" w:rsidP="00106BAB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>1.- Lista de asistencia, verificación del quórum legal.</w:t>
      </w:r>
    </w:p>
    <w:p w14:paraId="3B30074C" w14:textId="77777777" w:rsidR="00866BF0" w:rsidRDefault="00106BAB" w:rsidP="00866BF0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 xml:space="preserve">2.- Lectura y </w:t>
      </w:r>
      <w:r w:rsidR="00AB6779">
        <w:rPr>
          <w:rFonts w:ascii="Arial" w:eastAsia="Times New Roman" w:hAnsi="Arial" w:cs="Arial"/>
          <w:noProof w:val="0"/>
          <w:color w:val="000000"/>
          <w:lang w:val="es-MX" w:eastAsia="es-MX"/>
        </w:rPr>
        <w:t xml:space="preserve">en su caso </w:t>
      </w: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>aprobación del Orden del Día.</w:t>
      </w:r>
    </w:p>
    <w:p w14:paraId="153084B4" w14:textId="77777777" w:rsidR="00866BF0" w:rsidRDefault="00106BAB" w:rsidP="00866BF0">
      <w:pPr>
        <w:spacing w:after="240"/>
        <w:ind w:left="-283" w:right="-935" w:hanging="283"/>
        <w:rPr>
          <w:rFonts w:ascii="Arial" w:eastAsia="Times New Roman" w:hAnsi="Arial" w:cs="Arial"/>
          <w:noProof w:val="0"/>
        </w:rPr>
      </w:pP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 xml:space="preserve">3.- </w:t>
      </w:r>
      <w:r w:rsidR="00866BF0" w:rsidRPr="00B81856">
        <w:rPr>
          <w:rFonts w:ascii="Arial" w:eastAsia="Times New Roman" w:hAnsi="Arial" w:cs="Arial"/>
          <w:noProof w:val="0"/>
        </w:rPr>
        <w:t xml:space="preserve">Revisión y dictaminación de la iniciativa que turna a comisiones la propuesta de Decreto </w:t>
      </w:r>
    </w:p>
    <w:p w14:paraId="137B1C8B" w14:textId="015FA7FD" w:rsidR="00106BAB" w:rsidRPr="000E7EFC" w:rsidRDefault="00866BF0" w:rsidP="00866BF0">
      <w:pPr>
        <w:spacing w:after="240"/>
        <w:ind w:left="-283" w:right="-935"/>
        <w:rPr>
          <w:rFonts w:ascii="Times New Roman" w:eastAsia="Times New Roman" w:hAnsi="Times New Roman" w:cs="Times New Roman"/>
        </w:rPr>
      </w:pPr>
      <w:r w:rsidRPr="00B81856">
        <w:rPr>
          <w:rFonts w:ascii="Arial" w:eastAsia="Times New Roman" w:hAnsi="Arial" w:cs="Arial"/>
          <w:noProof w:val="0"/>
        </w:rPr>
        <w:t>que propone declarar el 27 de agosto de cada año, como “Día del Apicultor Zapotlense</w:t>
      </w:r>
      <w:r w:rsidR="000E7EFC" w:rsidRPr="00ED50E4">
        <w:rPr>
          <w:rFonts w:ascii="Arial" w:hAnsi="Arial" w:cs="Arial"/>
          <w:bCs/>
        </w:rPr>
        <w:t>.”</w:t>
      </w:r>
    </w:p>
    <w:p w14:paraId="7502B11F" w14:textId="77777777" w:rsidR="00106BAB" w:rsidRPr="00106BAB" w:rsidRDefault="00106BAB" w:rsidP="00106BAB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>4.- Asuntos Varios</w:t>
      </w:r>
    </w:p>
    <w:p w14:paraId="0351EE0C" w14:textId="77777777" w:rsidR="00106BAB" w:rsidRPr="00106BAB" w:rsidRDefault="00106BAB" w:rsidP="00106BAB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106BAB">
        <w:rPr>
          <w:rFonts w:ascii="Arial" w:eastAsia="Times New Roman" w:hAnsi="Arial" w:cs="Arial"/>
          <w:noProof w:val="0"/>
          <w:color w:val="000000"/>
          <w:lang w:val="es-MX" w:eastAsia="es-MX"/>
        </w:rPr>
        <w:t>5.- Clausura.</w:t>
      </w:r>
      <w:bookmarkStart w:id="0" w:name="_GoBack"/>
      <w:bookmarkEnd w:id="0"/>
    </w:p>
    <w:p w14:paraId="4D2702A1" w14:textId="77777777" w:rsidR="00106BAB" w:rsidRDefault="00106BAB" w:rsidP="008807A7">
      <w:pPr>
        <w:ind w:left="-851"/>
      </w:pPr>
    </w:p>
    <w:p w14:paraId="4E0D2E0B" w14:textId="77777777" w:rsidR="00AC0C60" w:rsidRPr="00AC0C60" w:rsidRDefault="00AC0C60" w:rsidP="00AC0C60"/>
    <w:p w14:paraId="6CBD99CB" w14:textId="77777777" w:rsidR="00AC0C60" w:rsidRPr="00AC0C60" w:rsidRDefault="00AC0C60" w:rsidP="00AC0C60">
      <w:pPr>
        <w:tabs>
          <w:tab w:val="left" w:pos="948"/>
        </w:tabs>
        <w:rPr>
          <w:rFonts w:ascii="Arial" w:hAnsi="Arial" w:cs="Arial"/>
        </w:rPr>
      </w:pPr>
    </w:p>
    <w:sectPr w:rsidR="00AC0C60" w:rsidRPr="00AC0C60" w:rsidSect="000230F7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9F1B9" w14:textId="77777777" w:rsidR="00F22183" w:rsidRDefault="00F22183" w:rsidP="007C73C4">
      <w:r>
        <w:separator/>
      </w:r>
    </w:p>
  </w:endnote>
  <w:endnote w:type="continuationSeparator" w:id="0">
    <w:p w14:paraId="276ECE03" w14:textId="77777777" w:rsidR="00F22183" w:rsidRDefault="00F2218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EC4C5" w14:textId="77777777" w:rsidR="00F22183" w:rsidRDefault="00F22183" w:rsidP="007C73C4">
      <w:r>
        <w:separator/>
      </w:r>
    </w:p>
  </w:footnote>
  <w:footnote w:type="continuationSeparator" w:id="0">
    <w:p w14:paraId="7D5569DE" w14:textId="77777777" w:rsidR="00F22183" w:rsidRDefault="00F2218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F2218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F2218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F2218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7EFC"/>
    <w:rsid w:val="00106BAB"/>
    <w:rsid w:val="001D5287"/>
    <w:rsid w:val="00214127"/>
    <w:rsid w:val="002E73AD"/>
    <w:rsid w:val="003E67B3"/>
    <w:rsid w:val="00657D4F"/>
    <w:rsid w:val="006627A9"/>
    <w:rsid w:val="006F6D15"/>
    <w:rsid w:val="007838BD"/>
    <w:rsid w:val="007C73C4"/>
    <w:rsid w:val="00866BF0"/>
    <w:rsid w:val="008807A7"/>
    <w:rsid w:val="00883DF6"/>
    <w:rsid w:val="00931112"/>
    <w:rsid w:val="0094730B"/>
    <w:rsid w:val="009A6294"/>
    <w:rsid w:val="00A45F5E"/>
    <w:rsid w:val="00AB6779"/>
    <w:rsid w:val="00AC0C60"/>
    <w:rsid w:val="00AD12B1"/>
    <w:rsid w:val="00B20679"/>
    <w:rsid w:val="00B31B49"/>
    <w:rsid w:val="00C178F8"/>
    <w:rsid w:val="00C71752"/>
    <w:rsid w:val="00CC591B"/>
    <w:rsid w:val="00D4737C"/>
    <w:rsid w:val="00D477CA"/>
    <w:rsid w:val="00DF5E56"/>
    <w:rsid w:val="00E26023"/>
    <w:rsid w:val="00E709DC"/>
    <w:rsid w:val="00F22183"/>
    <w:rsid w:val="00F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</cp:revision>
  <cp:lastPrinted>2022-04-19T17:01:00Z</cp:lastPrinted>
  <dcterms:created xsi:type="dcterms:W3CDTF">2023-02-09T23:09:00Z</dcterms:created>
  <dcterms:modified xsi:type="dcterms:W3CDTF">2023-02-09T23:09:00Z</dcterms:modified>
</cp:coreProperties>
</file>